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26"/>
        <w:gridCol w:w="1418"/>
        <w:gridCol w:w="1842"/>
        <w:gridCol w:w="851"/>
      </w:tblGrid>
      <w:tr w:rsidR="00285054" w:rsidRPr="0072502C" w14:paraId="401CCDC7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0090BD"/>
            <w:vAlign w:val="center"/>
          </w:tcPr>
          <w:p w14:paraId="65B0864B" w14:textId="62D1E264" w:rsidR="00285054" w:rsidRPr="00350354" w:rsidRDefault="00E0552C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Appendix 2. </w:t>
            </w:r>
            <w:r w:rsidRPr="00800155">
              <w:rPr>
                <w:rFonts w:ascii="Times New Roman" w:eastAsia="Arial" w:hAnsi="Times New Roman" w:cs="Times New Roman"/>
                <w:color w:val="FFFFFF" w:themeColor="background1"/>
                <w:sz w:val="18"/>
                <w:szCs w:val="18"/>
              </w:rPr>
              <w:t xml:space="preserve">Statistical results of </w:t>
            </w:r>
            <w:r w:rsidR="00800155" w:rsidRPr="00800155">
              <w:rPr>
                <w:rFonts w:ascii="Times New Roman" w:eastAsia="Arial" w:hAnsi="Times New Roman" w:cs="Times New Roman"/>
                <w:color w:val="FFFFFF" w:themeColor="background1"/>
                <w:sz w:val="18"/>
                <w:szCs w:val="18"/>
              </w:rPr>
              <w:t>generalized linear models with binomial response</w:t>
            </w:r>
          </w:p>
        </w:tc>
      </w:tr>
      <w:tr w:rsidR="00285054" w:rsidRPr="0072502C" w14:paraId="00993951" w14:textId="77777777" w:rsidTr="002E7773">
        <w:trPr>
          <w:trHeight w:val="22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C0F1FAA" w14:textId="77777777" w:rsidR="00285054" w:rsidRPr="00350354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Predictor</w:t>
            </w:r>
            <w:r w:rsidRPr="00350354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variables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3E8476" w14:textId="13DD63E1" w:rsidR="00285054" w:rsidRPr="00350354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Categories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6C9C8E" w14:textId="77777777" w:rsidR="00285054" w:rsidRPr="00350354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N (40)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BEA676" w14:textId="77777777" w:rsidR="00285054" w:rsidRPr="00350354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354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(95% confidence interval)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04E385" w14:textId="77777777" w:rsidR="00285054" w:rsidRPr="00350354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354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285054" w:rsidRPr="0072502C" w14:paraId="3F2B67CF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11387D4B" w14:textId="3D4742A7" w:rsidR="00285054" w:rsidRPr="003A2923" w:rsidRDefault="001D2E16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Training </w:t>
            </w:r>
            <w:r w:rsidR="00601F55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normal voice</w:t>
            </w:r>
          </w:p>
        </w:tc>
      </w:tr>
      <w:tr w:rsidR="00285054" w:rsidRPr="00964A5F" w14:paraId="0606DE99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F3A5310" w14:textId="77777777" w:rsidR="00285054" w:rsidRPr="00350354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bookmarkStart w:id="0" w:name="_Hlk148616127"/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Level of education</w:t>
            </w:r>
          </w:p>
        </w:tc>
        <w:tc>
          <w:tcPr>
            <w:tcW w:w="2126" w:type="dxa"/>
            <w:vAlign w:val="center"/>
          </w:tcPr>
          <w:p w14:paraId="7B9193AE" w14:textId="77777777" w:rsidR="00285054" w:rsidRPr="00350354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Undergraduate degree</w:t>
            </w:r>
          </w:p>
        </w:tc>
        <w:tc>
          <w:tcPr>
            <w:tcW w:w="1418" w:type="dxa"/>
            <w:vAlign w:val="center"/>
          </w:tcPr>
          <w:p w14:paraId="1ADB789E" w14:textId="3A63269E" w:rsidR="00285054" w:rsidRPr="00350354" w:rsidDel="00DE484C" w:rsidRDefault="00B476A0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70AF095B" w14:textId="77777777" w:rsidR="00285054" w:rsidRPr="00350354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85054" w:rsidRPr="0072502C" w14:paraId="795CD8C0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09654D8" w14:textId="77777777" w:rsidR="00285054" w:rsidRPr="0072502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41C454" w14:textId="77777777" w:rsidR="00285054" w:rsidRPr="0072502C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Diploma level</w:t>
            </w:r>
          </w:p>
        </w:tc>
        <w:tc>
          <w:tcPr>
            <w:tcW w:w="1418" w:type="dxa"/>
          </w:tcPr>
          <w:p w14:paraId="20158689" w14:textId="6B62707F" w:rsidR="00285054" w:rsidRPr="0072502C" w:rsidDel="00DE484C" w:rsidRDefault="007D0A0E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74D6FC33" w14:textId="5983F772" w:rsidR="00285054" w:rsidRPr="0072502C" w:rsidDel="00DE484C" w:rsidRDefault="00CC658F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0.53 (</w:t>
            </w:r>
            <w:r w:rsidR="000242C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0.02, 17.17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69626D6" w14:textId="44775688" w:rsidR="00285054" w:rsidRPr="0072502C" w:rsidDel="00DE484C" w:rsidRDefault="008E184B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0.689</w:t>
            </w:r>
          </w:p>
        </w:tc>
      </w:tr>
      <w:tr w:rsidR="00285054" w:rsidRPr="0072502C" w14:paraId="571EE287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9F42513" w14:textId="77777777" w:rsidR="00285054" w:rsidRPr="0072502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3F3653" w14:textId="77777777" w:rsidR="00285054" w:rsidRPr="0072502C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Specialization </w:t>
            </w:r>
          </w:p>
        </w:tc>
        <w:tc>
          <w:tcPr>
            <w:tcW w:w="1418" w:type="dxa"/>
          </w:tcPr>
          <w:p w14:paraId="6213E1B2" w14:textId="41D2EB5A" w:rsidR="00285054" w:rsidRPr="0072502C" w:rsidDel="00DE484C" w:rsidRDefault="007D0A0E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2FC657CF" w14:textId="7B00214A" w:rsidR="00285054" w:rsidRPr="0072502C" w:rsidDel="00DE484C" w:rsidRDefault="00CC658F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0.97 (</w:t>
            </w:r>
            <w:r w:rsidR="000242C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0.03, 16.3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7237A7C" w14:textId="56D982BD" w:rsidR="00285054" w:rsidRPr="0072502C" w:rsidDel="00DE484C" w:rsidRDefault="00CB28D6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0.983</w:t>
            </w:r>
          </w:p>
        </w:tc>
      </w:tr>
      <w:tr w:rsidR="00285054" w:rsidRPr="0072502C" w14:paraId="23E053C4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6E53C11" w14:textId="77777777" w:rsidR="00285054" w:rsidRPr="0072502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3E4F03" w14:textId="77777777" w:rsidR="00285054" w:rsidRPr="0072502C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Master’s degree</w:t>
            </w:r>
          </w:p>
        </w:tc>
        <w:tc>
          <w:tcPr>
            <w:tcW w:w="1418" w:type="dxa"/>
          </w:tcPr>
          <w:p w14:paraId="786A0313" w14:textId="18DAAB92" w:rsidR="00285054" w:rsidRPr="0072502C" w:rsidDel="00DE484C" w:rsidRDefault="007D0A0E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1604D9B4" w14:textId="35A46DB6" w:rsidR="00285054" w:rsidRPr="0072502C" w:rsidDel="00DE484C" w:rsidRDefault="00CC658F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1.44 (</w:t>
            </w:r>
            <w:r w:rsidR="000242C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0.05, 44-89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3209426" w14:textId="2C7A92D3" w:rsidR="00285054" w:rsidRPr="0072502C" w:rsidDel="00DE484C" w:rsidRDefault="00CB28D6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0.816</w:t>
            </w:r>
          </w:p>
        </w:tc>
      </w:tr>
      <w:tr w:rsidR="00285054" w:rsidRPr="0072502C" w14:paraId="29E591B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FFA577F" w14:textId="77777777" w:rsidR="00285054" w:rsidRPr="0072502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FBA669" w14:textId="77777777" w:rsidR="00285054" w:rsidRPr="0072502C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Doctorate degree</w:t>
            </w:r>
          </w:p>
        </w:tc>
        <w:tc>
          <w:tcPr>
            <w:tcW w:w="1418" w:type="dxa"/>
          </w:tcPr>
          <w:p w14:paraId="5E2BECF9" w14:textId="17F4CBDF" w:rsidR="00285054" w:rsidRPr="0072502C" w:rsidDel="00DE484C" w:rsidRDefault="007D0A0E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562EFCC6" w14:textId="4AA39583" w:rsidR="00285054" w:rsidRPr="0072502C" w:rsidDel="00DE484C" w:rsidRDefault="00CC658F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63A41C7B" w14:textId="6C37CC47" w:rsidR="00285054" w:rsidRPr="0072502C" w:rsidDel="00DE484C" w:rsidRDefault="00CB28D6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</w:tr>
      <w:tr w:rsidR="00285054" w:rsidRPr="0072502C" w14:paraId="05230593" w14:textId="77777777" w:rsidTr="002E7773">
        <w:trPr>
          <w:trHeight w:val="227"/>
        </w:trPr>
        <w:tc>
          <w:tcPr>
            <w:tcW w:w="2547" w:type="dxa"/>
            <w:vAlign w:val="center"/>
          </w:tcPr>
          <w:p w14:paraId="671517EA" w14:textId="77777777" w:rsidR="00285054" w:rsidRPr="0072502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Year of experience</w:t>
            </w:r>
          </w:p>
        </w:tc>
        <w:tc>
          <w:tcPr>
            <w:tcW w:w="2126" w:type="dxa"/>
            <w:vAlign w:val="center"/>
          </w:tcPr>
          <w:p w14:paraId="2F434972" w14:textId="7F7198E3" w:rsidR="00285054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</w:t>
            </w:r>
            <w:r w:rsidR="00037AB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4365614C" w14:textId="77777777" w:rsidR="00285054" w:rsidRPr="0072502C" w:rsidDel="00DE484C" w:rsidRDefault="00285054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</w:tcPr>
          <w:p w14:paraId="23527402" w14:textId="314E5230" w:rsidR="00285054" w:rsidRDefault="00CC658F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1.05 (</w:t>
            </w:r>
            <w:r w:rsidR="000242C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0.93, 1.23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D392A93" w14:textId="4D4B0F83" w:rsidR="00285054" w:rsidRDefault="00CB28D6" w:rsidP="00350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0.436</w:t>
            </w:r>
          </w:p>
        </w:tc>
      </w:tr>
      <w:bookmarkEnd w:id="0"/>
      <w:tr w:rsidR="00285054" w:rsidRPr="0072502C" w14:paraId="3BC631DA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2B998669" w14:textId="4ADBC9F7" w:rsidR="00285054" w:rsidRDefault="009B5A8E" w:rsidP="00683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683FAB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Training in pathologic</w:t>
            </w:r>
            <w:r w:rsidR="00683FAB" w:rsidRPr="00683FAB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al voice</w:t>
            </w:r>
          </w:p>
        </w:tc>
      </w:tr>
      <w:tr w:rsidR="00A3233A" w:rsidRPr="0072502C" w14:paraId="4A593532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009E0CAF" w14:textId="2C222180" w:rsidR="00A3233A" w:rsidRDefault="00C44A81" w:rsidP="00683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A3233A" w:rsidRPr="0072502C" w14:paraId="71772AC5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2018C62B" w14:textId="48B31654" w:rsidR="00A3233A" w:rsidRDefault="00E73D3C" w:rsidP="00227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27EDB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categorical ratings</w:t>
            </w:r>
          </w:p>
        </w:tc>
      </w:tr>
      <w:tr w:rsidR="00C44A81" w:rsidRPr="0072502C" w14:paraId="5146C45B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6C29122" w14:textId="2CD19F8B" w:rsidR="00C44A81" w:rsidRDefault="00C44A81" w:rsidP="00C4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227EDB" w:rsidRPr="0072502C" w14:paraId="46F629B2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006F3FFB" w14:textId="7CEC38D4" w:rsidR="00227EDB" w:rsidRPr="00F71AD3" w:rsidRDefault="004317C4" w:rsidP="00F71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equal</w:t>
            </w:r>
            <w:r w:rsidR="00415A85"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appe</w:t>
            </w:r>
            <w:r w:rsidR="001E5BE3"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aring intervals</w:t>
            </w:r>
          </w:p>
        </w:tc>
      </w:tr>
      <w:tr w:rsidR="00C44A81" w:rsidRPr="0072502C" w14:paraId="5EC066AA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0A93AF80" w14:textId="7C4703D6" w:rsidR="00C44A81" w:rsidRDefault="00C44A81" w:rsidP="00C4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F353DA" w:rsidRPr="0072502C" w14:paraId="11D5554F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5A08774B" w14:textId="17D86568" w:rsidR="00F353DA" w:rsidRPr="00F71AD3" w:rsidRDefault="00F353DA" w:rsidP="00F35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visual analog scales</w:t>
            </w:r>
          </w:p>
        </w:tc>
      </w:tr>
      <w:tr w:rsidR="00C44A81" w:rsidRPr="0072502C" w14:paraId="7305E679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48DD7608" w14:textId="0AE8AF70" w:rsidR="00C44A81" w:rsidRDefault="00C44A81" w:rsidP="00C4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A8706F" w:rsidRPr="0072502C" w14:paraId="34CAE01C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38DDEC9C" w14:textId="1CB7D623" w:rsidR="00A8706F" w:rsidRPr="00F71AD3" w:rsidRDefault="00A8706F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direct magnitude estimations</w:t>
            </w:r>
          </w:p>
        </w:tc>
      </w:tr>
      <w:tr w:rsidR="00850F25" w:rsidRPr="0072502C" w14:paraId="11B2C9D1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8C7F271" w14:textId="28788A4B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Training in normal voice</w:t>
            </w:r>
          </w:p>
        </w:tc>
        <w:tc>
          <w:tcPr>
            <w:tcW w:w="2126" w:type="dxa"/>
            <w:vAlign w:val="center"/>
          </w:tcPr>
          <w:p w14:paraId="39ACB656" w14:textId="275CFF8D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1DBE08D" w14:textId="4D666FEE" w:rsidR="00850F25" w:rsidRPr="0072502C" w:rsidDel="00DE484C" w:rsidRDefault="00DB0487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2"/>
          </w:tcPr>
          <w:p w14:paraId="1BF14362" w14:textId="38E81D7A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50F25" w:rsidRPr="0072502C" w14:paraId="6774332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BA1D15F" w14:textId="77777777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EA3482" w14:textId="14368A2C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8ED109A" w14:textId="63C7CCA1" w:rsidR="00850F25" w:rsidRPr="0072502C" w:rsidDel="00DE484C" w:rsidRDefault="00DB0487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</w:tcPr>
          <w:p w14:paraId="39A2D8AF" w14:textId="23CCFAB1" w:rsidR="00850F25" w:rsidRDefault="00D17CE1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1.16 (</w:t>
            </w:r>
            <w:r w:rsidR="0091635B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0.12, 12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75F8B6A" w14:textId="5DE885DC" w:rsidR="00850F25" w:rsidRDefault="00D17CE1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0.890</w:t>
            </w:r>
          </w:p>
        </w:tc>
      </w:tr>
      <w:tr w:rsidR="00850F25" w:rsidRPr="0072502C" w14:paraId="54CB8F3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732E0F7" w14:textId="020BEE7D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Training in pathological voice</w:t>
            </w:r>
          </w:p>
        </w:tc>
        <w:tc>
          <w:tcPr>
            <w:tcW w:w="2126" w:type="dxa"/>
            <w:vAlign w:val="center"/>
          </w:tcPr>
          <w:p w14:paraId="55ED576B" w14:textId="67EB6E8B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D3F8F19" w14:textId="146220D5" w:rsidR="00850F25" w:rsidRPr="0072502C" w:rsidDel="00DE484C" w:rsidRDefault="00D4040D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</w:tcPr>
          <w:p w14:paraId="65179567" w14:textId="0FDE7814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50F25" w:rsidRPr="0072502C" w14:paraId="61FF2583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E12BD23" w14:textId="77777777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EEF209" w14:textId="7B6EA865" w:rsidR="00850F25" w:rsidRDefault="00850F25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CC802BB" w14:textId="6F12FBAD" w:rsidR="00850F25" w:rsidRPr="0072502C" w:rsidDel="00DE484C" w:rsidRDefault="00D4040D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</w:tcPr>
          <w:p w14:paraId="201DBA5E" w14:textId="02E571FA" w:rsidR="00850F25" w:rsidRDefault="00D17CE1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1.74 (</w:t>
            </w:r>
            <w:r w:rsidR="0091635B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0.11, 48.46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F837A7F" w14:textId="3506243B" w:rsidR="00850F25" w:rsidRDefault="00D17CE1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0.697</w:t>
            </w:r>
          </w:p>
        </w:tc>
      </w:tr>
      <w:tr w:rsidR="00A8706F" w:rsidRPr="0072502C" w14:paraId="4F615409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143EFC4A" w14:textId="222D97B2" w:rsidR="00A8706F" w:rsidRPr="00F71AD3" w:rsidRDefault="00A8706F" w:rsidP="00A87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paired comparisons</w:t>
            </w:r>
          </w:p>
        </w:tc>
      </w:tr>
      <w:tr w:rsidR="00E00019" w:rsidRPr="0072502C" w14:paraId="0F455F4F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5D78A83" w14:textId="313477CC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Training in normal voice</w:t>
            </w:r>
          </w:p>
        </w:tc>
        <w:tc>
          <w:tcPr>
            <w:tcW w:w="2126" w:type="dxa"/>
            <w:vAlign w:val="center"/>
          </w:tcPr>
          <w:p w14:paraId="58E983CD" w14:textId="1880AD4E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17242DE" w14:textId="1B853DA3" w:rsidR="00E00019" w:rsidRPr="0072502C" w:rsidDel="00DE484C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2"/>
          </w:tcPr>
          <w:p w14:paraId="17721968" w14:textId="1BE02DD7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E00019" w:rsidRPr="0072502C" w14:paraId="001D38B7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B502D61" w14:textId="77777777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E9D866" w14:textId="619A67CF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F1FAC21" w14:textId="7B8D68FB" w:rsidR="00E00019" w:rsidRPr="0072502C" w:rsidDel="00DE484C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</w:tcPr>
          <w:p w14:paraId="1D1B371F" w14:textId="5FBDD892" w:rsidR="00E00019" w:rsidRDefault="005358F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0.56 (</w:t>
            </w:r>
            <w:r w:rsidR="0048409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0.06, 6.21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81E5E87" w14:textId="4F7DD92F" w:rsidR="00E00019" w:rsidRDefault="007D3FDF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0.607</w:t>
            </w:r>
          </w:p>
        </w:tc>
      </w:tr>
      <w:tr w:rsidR="00E00019" w:rsidRPr="0072502C" w14:paraId="4009375C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8E5F423" w14:textId="44E49D6F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Training in pathological voice</w:t>
            </w:r>
          </w:p>
        </w:tc>
        <w:tc>
          <w:tcPr>
            <w:tcW w:w="2126" w:type="dxa"/>
            <w:vAlign w:val="center"/>
          </w:tcPr>
          <w:p w14:paraId="28D3D941" w14:textId="7B015DE4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24253E0" w14:textId="7E7BE5A4" w:rsidR="00E00019" w:rsidRPr="0072502C" w:rsidDel="00DE484C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</w:tcPr>
          <w:p w14:paraId="6A61ABD0" w14:textId="42A99610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E00019" w:rsidRPr="0072502C" w14:paraId="560DCF53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6024F22" w14:textId="77777777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A2B5BF" w14:textId="7225C17B" w:rsidR="00E00019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A235DE4" w14:textId="2D7C8418" w:rsidR="00E00019" w:rsidRPr="0072502C" w:rsidDel="00DE484C" w:rsidRDefault="00E0001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</w:tcPr>
          <w:p w14:paraId="79D5D72E" w14:textId="10C3A385" w:rsidR="00E00019" w:rsidRDefault="005358F9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 (</w:t>
            </w:r>
            <w:r w:rsidR="006C755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0.07, 36.63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BACFA5F" w14:textId="7B6AFA10" w:rsidR="00E00019" w:rsidRDefault="007D3FDF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0.902</w:t>
            </w:r>
          </w:p>
        </w:tc>
      </w:tr>
      <w:tr w:rsidR="00FF5FD9" w:rsidRPr="0072502C" w14:paraId="33DCC5A0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0F510FEE" w14:textId="1944461A" w:rsidR="00FF5FD9" w:rsidRDefault="004120F5" w:rsidP="00A9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Spontaneous </w:t>
            </w:r>
            <w:r w:rsidR="00ED2C8F"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speech </w:t>
            </w:r>
            <w:r w:rsidR="005B39C3"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task </w:t>
            </w:r>
            <w:r w:rsidR="00ED2C8F"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training</w:t>
            </w:r>
          </w:p>
        </w:tc>
      </w:tr>
      <w:tr w:rsidR="00380FA3" w:rsidRPr="0072502C" w14:paraId="06A6640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15E5ADC4" w14:textId="086FEEBD" w:rsidR="00380FA3" w:rsidRDefault="00380FA3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2747E3D0" w14:textId="307001D0" w:rsidR="00380FA3" w:rsidRDefault="00380FA3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BFB7177" w14:textId="51056215" w:rsidR="00380FA3" w:rsidRDefault="00E21890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58D1E0B5" w14:textId="48ABB090" w:rsidR="00380FA3" w:rsidRDefault="006D673C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A16615" w:rsidRPr="0072502C" w14:paraId="5EA7E9EE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4AA8C6A" w14:textId="77777777" w:rsidR="00A16615" w:rsidRDefault="00A16615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D9B3EB" w14:textId="15E5586F" w:rsidR="00A16615" w:rsidRDefault="00A16615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3D8306A" w14:textId="49047D18" w:rsidR="00A16615" w:rsidRDefault="006D673C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37C617AB" w14:textId="7A0B5262" w:rsidR="00A16615" w:rsidRDefault="0026585A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4.31 (</w:t>
            </w:r>
            <w:r w:rsidR="00316D4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0.65, 43.66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586C7B3" w14:textId="658DD8C7" w:rsidR="00A16615" w:rsidRDefault="0023340F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0.159</w:t>
            </w:r>
          </w:p>
        </w:tc>
      </w:tr>
      <w:tr w:rsidR="00380FA3" w:rsidRPr="0072502C" w14:paraId="1C7A3C0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C0C0528" w14:textId="3D1F6399" w:rsidR="00380FA3" w:rsidRDefault="00380FA3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642E9B5B" w14:textId="7B953678" w:rsidR="00380FA3" w:rsidRDefault="00380FA3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B0AEB5D" w14:textId="05379E8F" w:rsidR="00380FA3" w:rsidRDefault="005A7392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63F72CB0" w14:textId="7DA14ECA" w:rsidR="00380FA3" w:rsidRDefault="006D673C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A16615" w:rsidRPr="0072502C" w14:paraId="2621E9C1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278743F" w14:textId="77777777" w:rsidR="00A16615" w:rsidRDefault="00A16615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109012" w14:textId="7474A017" w:rsidR="00A16615" w:rsidRDefault="00A16615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073CDB2" w14:textId="100B05AC" w:rsidR="00A16615" w:rsidRDefault="005A7392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15A6E043" w14:textId="60EB7476" w:rsidR="00A16615" w:rsidRDefault="0026585A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1.34 (</w:t>
            </w:r>
            <w:r w:rsidR="00C22DE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0.14, 10.32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DF61F77" w14:textId="6BAFEE54" w:rsidR="00A16615" w:rsidRDefault="0026585A" w:rsidP="00E0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0.784</w:t>
            </w:r>
          </w:p>
        </w:tc>
      </w:tr>
      <w:tr w:rsidR="00380FA3" w:rsidRPr="0072502C" w14:paraId="7B87B051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3E6E968" w14:textId="38F7BDD0" w:rsidR="00380FA3" w:rsidRDefault="00380FA3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5C951EBC" w14:textId="2D6718FA" w:rsidR="00380FA3" w:rsidRDefault="00380FA3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FC8F7F9" w14:textId="250F0A51" w:rsidR="00380FA3" w:rsidRDefault="005A7392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4D7E2614" w14:textId="30588A5A" w:rsidR="00380FA3" w:rsidRDefault="006D673C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A16615" w:rsidRPr="0072502C" w14:paraId="33229AF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10CE10D" w14:textId="77777777" w:rsidR="00A16615" w:rsidRDefault="00A16615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22A656" w14:textId="6735F3D4" w:rsidR="00A16615" w:rsidRDefault="00A16615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A53F953" w14:textId="4E7A2CF3" w:rsidR="00A16615" w:rsidRDefault="005A7392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4290B4F3" w14:textId="7DDAAA20" w:rsidR="00A16615" w:rsidRDefault="00316D48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0.81 (</w:t>
            </w:r>
            <w:r w:rsidR="00C22DE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0.15, 4.49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47AB946" w14:textId="3811B7DC" w:rsidR="00A16615" w:rsidRDefault="0026585A" w:rsidP="00A1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0.805</w:t>
            </w:r>
          </w:p>
        </w:tc>
      </w:tr>
      <w:tr w:rsidR="00380FA3" w:rsidRPr="0072502C" w14:paraId="0E441416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0140A26" w14:textId="2C5338AD" w:rsidR="00380FA3" w:rsidRDefault="00380FA3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3BD60AA7" w14:textId="1BD7F106" w:rsidR="00380FA3" w:rsidRDefault="00380FA3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D638103" w14:textId="7D93F167" w:rsidR="00380FA3" w:rsidRDefault="0023340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2BCDB922" w14:textId="4FC078FC" w:rsidR="00380FA3" w:rsidRDefault="006D673C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38503F" w:rsidRPr="0072502C" w14:paraId="63E7DD97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745EC96" w14:textId="77777777" w:rsidR="0038503F" w:rsidRDefault="0038503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91F12A" w14:textId="464620F6" w:rsidR="0038503F" w:rsidRDefault="0038503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9DD945A" w14:textId="4C30C6B8" w:rsidR="0038503F" w:rsidRDefault="0023340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64910E18" w14:textId="17CE5957" w:rsidR="0038503F" w:rsidRDefault="00316D48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1.25 (</w:t>
            </w:r>
            <w:r w:rsidR="00C22DE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0.24, 6.81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BD6A0E9" w14:textId="71294944" w:rsidR="0038503F" w:rsidRDefault="0026585A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0.787</w:t>
            </w:r>
          </w:p>
        </w:tc>
      </w:tr>
      <w:tr w:rsidR="00380FA3" w:rsidRPr="0072502C" w14:paraId="395D125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0B645CE" w14:textId="449B13EA" w:rsidR="00380FA3" w:rsidRDefault="00380FA3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4BA0C960" w14:textId="183CD0D0" w:rsidR="00380FA3" w:rsidRDefault="00380FA3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25A4409" w14:textId="061E6B59" w:rsidR="00380FA3" w:rsidRDefault="0023340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3646133E" w14:textId="25EE30AB" w:rsidR="00380FA3" w:rsidRDefault="006D673C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38503F" w:rsidRPr="0072502C" w14:paraId="0CA6B83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B914593" w14:textId="77777777" w:rsidR="0038503F" w:rsidRDefault="0038503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26F037" w14:textId="0F243753" w:rsidR="0038503F" w:rsidRDefault="0038503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3DA69B1" w14:textId="671A92EA" w:rsidR="0038503F" w:rsidRDefault="0023340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3D155A95" w14:textId="550D3DAD" w:rsidR="0038503F" w:rsidRDefault="00316D48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0.22 (</w:t>
            </w:r>
            <w:r w:rsidR="00C22DE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0.03, 1.29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740D134" w14:textId="0EEB4EBF" w:rsidR="0038503F" w:rsidRDefault="0026585A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0.103</w:t>
            </w:r>
          </w:p>
        </w:tc>
      </w:tr>
      <w:tr w:rsidR="0038503F" w:rsidRPr="0072502C" w14:paraId="58B0DA54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67DE5D5E" w14:textId="489EC4AE" w:rsidR="0038503F" w:rsidRDefault="0038503F" w:rsidP="0038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Sentence reading task training</w:t>
            </w:r>
          </w:p>
        </w:tc>
      </w:tr>
      <w:tr w:rsidR="007F46DD" w:rsidRPr="0072502C" w14:paraId="4C4D00FB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3BB0D50" w14:textId="0539E281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19FA98BF" w14:textId="1338B21C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DC29354" w14:textId="0115938C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0D107B0B" w14:textId="50DAB7D6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7F46DD" w:rsidRPr="0072502C" w14:paraId="77070E5E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7A09373" w14:textId="7777777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4567A3" w14:textId="33CA1E41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FA5AF48" w14:textId="6BF76686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5242398B" w14:textId="2B044944" w:rsidR="007F46DD" w:rsidRDefault="009C42EA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1.80 (</w:t>
            </w:r>
            <w:r w:rsidR="0042303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0.37, 9.38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1A661E9" w14:textId="742D20DA" w:rsidR="007F46DD" w:rsidRDefault="0077766F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0.46</w:t>
            </w:r>
            <w:r w:rsidR="00B2361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7F46DD" w:rsidRPr="0072502C" w14:paraId="2B47A2A7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96E7301" w14:textId="18B30FE9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2D3EBA17" w14:textId="0D250FE4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A75DE31" w14:textId="61DF5A98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22B8EC22" w14:textId="1DDDE6DE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7F46DD" w:rsidRPr="0072502C" w14:paraId="0E5C1642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70485C5" w14:textId="7777777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8C9B33" w14:textId="50A35EF8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042ADC0E" w14:textId="267F438F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7B48C778" w14:textId="62358A1F" w:rsidR="007F46DD" w:rsidRDefault="009C42EA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1.67 (</w:t>
            </w:r>
            <w:r w:rsidR="0042303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</w:t>
            </w:r>
            <w:r w:rsidR="00BD060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22, 13.57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2194440" w14:textId="5BC747F3" w:rsidR="007F46DD" w:rsidRDefault="00B23614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0.616</w:t>
            </w:r>
          </w:p>
        </w:tc>
      </w:tr>
      <w:tr w:rsidR="007F46DD" w:rsidRPr="0072502C" w14:paraId="40F7F66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1B3C1EC" w14:textId="28761518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28235D44" w14:textId="7B4F9B43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FBDCE12" w14:textId="38046322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50AE1211" w14:textId="3A4A1465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7F46DD" w:rsidRPr="0072502C" w14:paraId="17542D5A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0CAF9DD" w14:textId="7777777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E066C1" w14:textId="1B5BEAB1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CD2E14A" w14:textId="30474BE3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0119B25F" w14:textId="7C83F099" w:rsidR="007F46DD" w:rsidRDefault="00423037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0.46 (</w:t>
            </w:r>
            <w:r w:rsidR="00BD060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0.09, 1.99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1DC9BDC" w14:textId="7A654055" w:rsidR="007F46DD" w:rsidRDefault="00B23614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0.319</w:t>
            </w:r>
          </w:p>
        </w:tc>
      </w:tr>
      <w:tr w:rsidR="007F46DD" w:rsidRPr="0072502C" w14:paraId="6C745A78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F1746FB" w14:textId="5513FD14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6B0B0D2F" w14:textId="3A371729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205A39C" w14:textId="6E80559C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52539B29" w14:textId="4ABDB491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7F46DD" w:rsidRPr="0072502C" w14:paraId="65049046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605D2EA" w14:textId="7777777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791201" w14:textId="4C613A15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7B496A3" w14:textId="48FE0D92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1603E919" w14:textId="266A15F3" w:rsidR="007F46DD" w:rsidRDefault="00423037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3.84 (</w:t>
            </w:r>
            <w:r w:rsidR="00BD060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0.95, </w:t>
            </w:r>
            <w:r w:rsidR="00B044E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17.96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F121D8E" w14:textId="4F91BE1F" w:rsidR="007F46DD" w:rsidRDefault="00B23614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0.068</w:t>
            </w:r>
          </w:p>
        </w:tc>
      </w:tr>
      <w:tr w:rsidR="007F46DD" w:rsidRPr="0072502C" w14:paraId="5DDB9987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13EA76A" w14:textId="7AE0CD6A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7BA96219" w14:textId="555B80FD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C255C0F" w14:textId="327059C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0CB6DA26" w14:textId="6B0B0E0A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7F46DD" w:rsidRPr="0072502C" w14:paraId="74A6F0B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A81228B" w14:textId="7777777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172D33" w14:textId="1B31086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5F2DDD5C" w14:textId="431C1A7B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7D91F879" w14:textId="6910FD0F" w:rsidR="007F46DD" w:rsidRDefault="00423037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2.19 (</w:t>
            </w:r>
            <w:r w:rsidR="00B044E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0.41, 13.61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3F622EE" w14:textId="306857B1" w:rsidR="007F46DD" w:rsidRDefault="009C42EA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0.369</w:t>
            </w:r>
          </w:p>
        </w:tc>
      </w:tr>
      <w:tr w:rsidR="007F46DD" w:rsidRPr="0072502C" w14:paraId="5E88B976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747C45A5" w14:textId="31DC64B7" w:rsidR="007F46DD" w:rsidRDefault="007F46DD" w:rsidP="007F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Paragraph reading task training</w:t>
            </w:r>
          </w:p>
        </w:tc>
      </w:tr>
      <w:tr w:rsidR="00B91571" w:rsidRPr="0072502C" w14:paraId="7C414AE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BA3EC1F" w14:textId="5447DF5C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0AA6606B" w14:textId="167C4016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BCDA5CA" w14:textId="37B34071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30C121FA" w14:textId="06B6244D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91571" w:rsidRPr="0072502C" w14:paraId="60EB2EC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CA0F7CF" w14:textId="7777777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4F917F" w14:textId="72BC0E95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58D920C" w14:textId="33885AAC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6328B930" w14:textId="7A7E9C81" w:rsidR="00B91571" w:rsidRDefault="000B450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0.18 (0.02, 1.10)</w:t>
            </w:r>
          </w:p>
        </w:tc>
        <w:tc>
          <w:tcPr>
            <w:tcW w:w="851" w:type="dxa"/>
          </w:tcPr>
          <w:p w14:paraId="2C5556AE" w14:textId="332E8FB8" w:rsidR="00B91571" w:rsidRDefault="000070A7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0.0889</w:t>
            </w:r>
          </w:p>
        </w:tc>
      </w:tr>
      <w:tr w:rsidR="00B91571" w:rsidRPr="0072502C" w14:paraId="07FA28FA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839D4D1" w14:textId="6450AF1A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1DA6219B" w14:textId="110B4BBC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963FC52" w14:textId="7965173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5EF2141B" w14:textId="149B5EDD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91571" w:rsidRPr="0072502C" w14:paraId="06E26F1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FBCCEF9" w14:textId="7777777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5D1474" w14:textId="363810AA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2E6727F" w14:textId="1FE41D7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7DC32921" w14:textId="2049FC1D" w:rsidR="00B91571" w:rsidRDefault="000B450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3.41 (0.44, 43.63)</w:t>
            </w:r>
          </w:p>
        </w:tc>
        <w:tc>
          <w:tcPr>
            <w:tcW w:w="851" w:type="dxa"/>
          </w:tcPr>
          <w:p w14:paraId="430DE3A1" w14:textId="5F709B80" w:rsidR="00B91571" w:rsidRDefault="000070A7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0.275</w:t>
            </w:r>
          </w:p>
        </w:tc>
      </w:tr>
      <w:tr w:rsidR="00B91571" w:rsidRPr="0072502C" w14:paraId="121F50DE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BD8BA26" w14:textId="065A5AC1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1469F27D" w14:textId="0D4AC0DD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F885F1B" w14:textId="07D589F9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62B34307" w14:textId="2793034D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91571" w:rsidRPr="0072502C" w14:paraId="7B55919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DD3DDF3" w14:textId="7777777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F68061" w14:textId="261AC4F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2A7DF8F" w14:textId="6C02F159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6D382E03" w14:textId="74DFDE6A" w:rsidR="00B91571" w:rsidRDefault="000B450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2.01 (0.41, 9.95)</w:t>
            </w:r>
          </w:p>
        </w:tc>
        <w:tc>
          <w:tcPr>
            <w:tcW w:w="851" w:type="dxa"/>
          </w:tcPr>
          <w:p w14:paraId="1F4A2AB8" w14:textId="059169E7" w:rsidR="00B91571" w:rsidRDefault="000070A7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0.381</w:t>
            </w:r>
          </w:p>
        </w:tc>
      </w:tr>
      <w:tr w:rsidR="00B91571" w:rsidRPr="0072502C" w14:paraId="3D9EB8BA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F649443" w14:textId="53585D9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5098BDC2" w14:textId="47F1D752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EB49937" w14:textId="23DE4586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169718CA" w14:textId="4DF27198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91571" w:rsidRPr="0072502C" w14:paraId="4F949CEA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23115BD" w14:textId="7777777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1BD8D1" w14:textId="211DEC4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75985A5" w14:textId="13FDA43A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6068DBDD" w14:textId="588C6E90" w:rsidR="00B91571" w:rsidRDefault="000B450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2.22 (</w:t>
            </w:r>
            <w:r w:rsidR="005746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0.48, 10.40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1C78DB8" w14:textId="2802442A" w:rsidR="00B91571" w:rsidRDefault="000070A7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0.299</w:t>
            </w:r>
          </w:p>
        </w:tc>
      </w:tr>
      <w:tr w:rsidR="00B91571" w:rsidRPr="0072502C" w14:paraId="7331C81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2AECB4E" w14:textId="000ACAD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06BA116F" w14:textId="04920F6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B3B753E" w14:textId="72659D16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5ABBD6F1" w14:textId="68FCBF2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B91571" w:rsidRPr="0072502C" w14:paraId="21A714E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FE6261F" w14:textId="77777777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5156D8" w14:textId="3F483773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A7D5F4F" w14:textId="50840454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56BE0E13" w14:textId="0158E3C4" w:rsidR="00B91571" w:rsidRDefault="000B450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4.84 (</w:t>
            </w:r>
            <w:r w:rsidR="005746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0.80, 41.67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42EC777" w14:textId="41453210" w:rsidR="00B91571" w:rsidRDefault="000070A7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</w:t>
            </w:r>
            <w:r w:rsidR="000B450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04</w:t>
            </w:r>
          </w:p>
        </w:tc>
      </w:tr>
      <w:tr w:rsidR="00B91571" w:rsidRPr="0072502C" w14:paraId="09D5BAFC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4AA07C84" w14:textId="4F167F99" w:rsidR="00B91571" w:rsidRDefault="00B91571" w:rsidP="00B9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Sustained vowels task training</w:t>
            </w:r>
          </w:p>
        </w:tc>
      </w:tr>
      <w:tr w:rsidR="00C44A81" w:rsidRPr="0072502C" w14:paraId="3C8F974E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20F6F131" w14:textId="3E032AC2" w:rsidR="00C44A81" w:rsidRPr="00A9022A" w:rsidRDefault="00C44A81" w:rsidP="00C4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965608" w:rsidRPr="0072502C" w14:paraId="7BD84599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2E18789F" w14:textId="6CB69A99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Singing task training</w:t>
            </w:r>
          </w:p>
        </w:tc>
      </w:tr>
      <w:tr w:rsidR="00556A4E" w:rsidRPr="0072502C" w14:paraId="001B643B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533CF08" w14:textId="39E52154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5F9A4FB4" w14:textId="57548562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DF09883" w14:textId="608DEBD3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72E96D84" w14:textId="32597082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965608" w:rsidRPr="0072502C" w14:paraId="090F21D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C0111D1" w14:textId="77777777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156EB8" w14:textId="3F9CD4B8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14562FB" w14:textId="7E99733A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3DF324BB" w14:textId="6447D046" w:rsidR="00965608" w:rsidRDefault="00927923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1.68 (</w:t>
            </w:r>
            <w:r w:rsidR="0021605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0.31, 0.96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3D4E2D7" w14:textId="45A8D0FE" w:rsidR="00965608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</w:t>
            </w:r>
            <w:r w:rsidR="009279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545</w:t>
            </w:r>
          </w:p>
        </w:tc>
      </w:tr>
      <w:tr w:rsidR="00556A4E" w:rsidRPr="0072502C" w14:paraId="74989A41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656AC99" w14:textId="263C7932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56285AA6" w14:textId="5FE676D9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52A6FD0" w14:textId="276A498F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1A100B92" w14:textId="2C3E06A4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965608" w:rsidRPr="0072502C" w14:paraId="701F7C46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F0552FA" w14:textId="77777777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4D4153" w14:textId="3394CDEA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50CFD469" w14:textId="6EAC511D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50149004" w14:textId="74706D2F" w:rsidR="00965608" w:rsidRDefault="0021605D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2.48 (0.19, 81.08)</w:t>
            </w:r>
          </w:p>
        </w:tc>
        <w:tc>
          <w:tcPr>
            <w:tcW w:w="851" w:type="dxa"/>
          </w:tcPr>
          <w:p w14:paraId="3FE5DB6B" w14:textId="05813B96" w:rsidR="00965608" w:rsidRDefault="00927923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0.533</w:t>
            </w:r>
          </w:p>
        </w:tc>
      </w:tr>
      <w:tr w:rsidR="00556A4E" w:rsidRPr="0072502C" w14:paraId="0A9602A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C1BFE76" w14:textId="7902394B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28FDB528" w14:textId="63B0ADD5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81B9387" w14:textId="0C09BE97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6327D7FD" w14:textId="62918C21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965608" w:rsidRPr="0072502C" w14:paraId="7E037CE4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7B51070" w14:textId="77777777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446964" w14:textId="6CE16425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38BC67E" w14:textId="1DCBCF9D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644AAD35" w14:textId="47258D35" w:rsidR="00965608" w:rsidRDefault="0021605D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2.86 (0.6, 15.64)</w:t>
            </w:r>
          </w:p>
        </w:tc>
        <w:tc>
          <w:tcPr>
            <w:tcW w:w="851" w:type="dxa"/>
          </w:tcPr>
          <w:p w14:paraId="1FE3B780" w14:textId="650120C7" w:rsidR="00965608" w:rsidRDefault="00927923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0.198</w:t>
            </w:r>
          </w:p>
        </w:tc>
      </w:tr>
      <w:tr w:rsidR="00556A4E" w:rsidRPr="0072502C" w14:paraId="631197E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549FD36" w14:textId="655CF30C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3283E8EC" w14:textId="2EE86A5E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98B6A4C" w14:textId="254551B2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091AC559" w14:textId="04B9C3EE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965608" w:rsidRPr="0072502C" w14:paraId="2ED3E60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A49D0F9" w14:textId="77777777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E2B341" w14:textId="6F5BE052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0039370" w14:textId="32B98EA5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043C0CD4" w14:textId="5DE621FC" w:rsidR="00965608" w:rsidRDefault="0021605D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0.34 (0.04, 1.95)</w:t>
            </w:r>
          </w:p>
        </w:tc>
        <w:tc>
          <w:tcPr>
            <w:tcW w:w="851" w:type="dxa"/>
          </w:tcPr>
          <w:p w14:paraId="0EC4CC07" w14:textId="70EE7AF0" w:rsidR="00965608" w:rsidRDefault="00927923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0.264</w:t>
            </w:r>
          </w:p>
        </w:tc>
      </w:tr>
      <w:tr w:rsidR="00556A4E" w:rsidRPr="0072502C" w14:paraId="18EAD97F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1DF0F81A" w14:textId="39E4F67D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406ACE98" w14:textId="13A2164D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C846C31" w14:textId="4C3E50F4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6F0B2081" w14:textId="659E3130" w:rsidR="00556A4E" w:rsidRDefault="00556A4E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965608" w:rsidRPr="0072502C" w14:paraId="1AF6938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5C7601A" w14:textId="77777777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BE8BE1" w14:textId="0DB47756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50906AF" w14:textId="5F52D7C9" w:rsidR="00965608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76526081" w14:textId="38FC5CA0" w:rsidR="00965608" w:rsidRDefault="0021605D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1.67 (0.23, 15.24)</w:t>
            </w:r>
          </w:p>
        </w:tc>
        <w:tc>
          <w:tcPr>
            <w:tcW w:w="851" w:type="dxa"/>
          </w:tcPr>
          <w:p w14:paraId="514D3BA9" w14:textId="0661936B" w:rsidR="00965608" w:rsidRDefault="00927923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0.618</w:t>
            </w:r>
          </w:p>
        </w:tc>
      </w:tr>
      <w:tr w:rsidR="00965608" w:rsidRPr="0072502C" w14:paraId="50A387EF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5AD8F7B4" w14:textId="4915A606" w:rsidR="00965608" w:rsidRPr="00A9022A" w:rsidRDefault="00965608" w:rsidP="0096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Synthesized voices task training</w:t>
            </w:r>
          </w:p>
        </w:tc>
      </w:tr>
      <w:tr w:rsidR="00C44A81" w:rsidRPr="0072502C" w14:paraId="4A22A62E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F2DC670" w14:textId="748A5C81" w:rsidR="00C44A81" w:rsidRDefault="00C44A81" w:rsidP="00C4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F41868" w:rsidRPr="0072502C" w14:paraId="36BA8618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5ECB4247" w14:textId="7D61B7EC" w:rsidR="00F41868" w:rsidRDefault="009354E7" w:rsidP="002D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Vowel /a/ training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3F1D" w:rsidRPr="0072502C" w14:paraId="48A34789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7A090F77" w14:textId="5F79C87D" w:rsidR="002D3F1D" w:rsidRDefault="002D3F1D" w:rsidP="002D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2620B1" w:rsidRPr="0072502C" w14:paraId="238A4373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33CB9119" w14:textId="340A1902" w:rsidR="002620B1" w:rsidRDefault="002620B1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Vowel /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/ training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33B5" w:rsidRPr="0072502C" w14:paraId="01E31544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34BAEB56" w14:textId="32ECBE01" w:rsidR="00BE33B5" w:rsidRDefault="00BE33B5" w:rsidP="00BE3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BE33B5" w:rsidRPr="0072502C" w14:paraId="44DCB6C8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5ECEF6BE" w14:textId="2754207E" w:rsidR="00BE33B5" w:rsidRDefault="00BE33B5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Vowel /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/ training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59BF" w:rsidRPr="0072502C" w14:paraId="41B1AA7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086A9C7" w14:textId="2E399C2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692BEED0" w14:textId="14FD2B3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5759241" w14:textId="4F6FD7B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21EAA466" w14:textId="12841FD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1D39B8" w:rsidRPr="0072502C" w14:paraId="04F8C3C4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15D3BA24" w14:textId="77777777" w:rsidR="001D39B8" w:rsidRDefault="001D39B8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98B591" w14:textId="10B34F31" w:rsidR="001D39B8" w:rsidRDefault="001D39B8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5B7A683F" w14:textId="49F1B7C2" w:rsidR="001D39B8" w:rsidRDefault="001D39B8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01FE1A5F" w14:textId="40EC9D4A" w:rsidR="001D39B8" w:rsidRDefault="00A311BF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1.54 (</w:t>
            </w:r>
            <w:r w:rsidR="00C15D5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0.29, 1.80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C466E0E" w14:textId="2133C247" w:rsidR="001D39B8" w:rsidRDefault="003E15C1" w:rsidP="001D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0.6126</w:t>
            </w:r>
          </w:p>
        </w:tc>
      </w:tr>
      <w:tr w:rsidR="008459BF" w:rsidRPr="0072502C" w14:paraId="743F1B5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60510A0" w14:textId="7328965A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1B5BAF81" w14:textId="592366B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768B87D" w14:textId="3E286122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2B8DA6A7" w14:textId="779E0D3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3AA7917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1A291BA8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16BF3E" w14:textId="2E23295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1B384BE" w14:textId="15F6069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7EF830FB" w14:textId="3A477067" w:rsidR="008459BF" w:rsidRDefault="00A311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0.96 (</w:t>
            </w:r>
            <w:r w:rsidR="00C15D5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0.13, 7.56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27C03B9" w14:textId="6496EFAA" w:rsidR="008459BF" w:rsidRDefault="003E15C1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0.971</w:t>
            </w:r>
          </w:p>
        </w:tc>
      </w:tr>
      <w:tr w:rsidR="008459BF" w:rsidRPr="0072502C" w14:paraId="2EA028EC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B91C547" w14:textId="771CE324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6249FC59" w14:textId="1A6683E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4B62CE14" w14:textId="69DDFFB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1FD7A34B" w14:textId="48D33E7A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05112CE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D0CC4FE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EE0C5A" w14:textId="04A8EDE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05CCEDC" w14:textId="5FBC3EAA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5378928E" w14:textId="598708F5" w:rsidR="008459BF" w:rsidRDefault="00A311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6.71 (</w:t>
            </w:r>
            <w:r w:rsidR="00C15D5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1.59, 33.79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39B3A1C" w14:textId="10EDB9D7" w:rsidR="008459BF" w:rsidRDefault="003E15C1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</w:t>
            </w:r>
            <w:r w:rsidR="00A311B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013</w:t>
            </w:r>
          </w:p>
        </w:tc>
      </w:tr>
      <w:tr w:rsidR="008459BF" w:rsidRPr="0072502C" w14:paraId="3D334B1B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7BD94FA" w14:textId="2A42E46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6F091CC9" w14:textId="53BCE7F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4BA24AFF" w14:textId="111C7B6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7B7E73F4" w14:textId="5873C03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184BD212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FEE241A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EBC366" w14:textId="0CB7C60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8B4049C" w14:textId="01342A8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6D21A55E" w14:textId="06E4F59A" w:rsidR="008459BF" w:rsidRDefault="00C15D5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2.11 (0.48, 9.95)</w:t>
            </w:r>
          </w:p>
        </w:tc>
        <w:tc>
          <w:tcPr>
            <w:tcW w:w="851" w:type="dxa"/>
          </w:tcPr>
          <w:p w14:paraId="3ED1F90A" w14:textId="6E38C425" w:rsidR="008459BF" w:rsidRDefault="00A311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0.325</w:t>
            </w:r>
          </w:p>
        </w:tc>
      </w:tr>
      <w:tr w:rsidR="008459BF" w:rsidRPr="0072502C" w14:paraId="411A097A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F5E9DDB" w14:textId="633FF9EF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2BDAA317" w14:textId="49500A74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DAF7C99" w14:textId="1EADF1B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0C9812E8" w14:textId="08308E7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7322E93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8F5FAEC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A7E216" w14:textId="121DC14F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699423B" w14:textId="1A8DBB6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008E9BEB" w14:textId="6CE24F0F" w:rsidR="008459BF" w:rsidRDefault="00C15D5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1.13 (0.19, 6.71)</w:t>
            </w:r>
          </w:p>
        </w:tc>
        <w:tc>
          <w:tcPr>
            <w:tcW w:w="851" w:type="dxa"/>
          </w:tcPr>
          <w:p w14:paraId="7A00289C" w14:textId="7FA409C1" w:rsidR="008459BF" w:rsidRDefault="00A311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0.893</w:t>
            </w:r>
          </w:p>
        </w:tc>
      </w:tr>
      <w:tr w:rsidR="008459BF" w:rsidRPr="0072502C" w14:paraId="60E0BED6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EF8FBCC" w14:textId="0546084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Vowel /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/ training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59BF" w:rsidRPr="0072502C" w14:paraId="3A58ADAE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ECFAFED" w14:textId="0B766D3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109D0639" w14:textId="560B48A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3046B22" w14:textId="09EE833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02636650" w14:textId="03BE4AD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3584780A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B42579A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277FB7" w14:textId="1E2C7AF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55B8857" w14:textId="2B76597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138A4AFF" w14:textId="749109D6" w:rsidR="008459BF" w:rsidRDefault="004A3F48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3.95 (</w:t>
            </w:r>
            <w:r w:rsidR="002A580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0.0, 1.54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B6BE6DD" w14:textId="7728ADDF" w:rsidR="008459BF" w:rsidRDefault="0004609D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0.34</w:t>
            </w:r>
            <w:r w:rsidR="00A047D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59BF" w:rsidRPr="0072502C" w14:paraId="78CAB6F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30E4908" w14:textId="59477DD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6614926B" w14:textId="76529D6A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E41FCE5" w14:textId="5A6DE96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188D1E29" w14:textId="363B698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3057021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14CE29A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9DF07A" w14:textId="459F5ACC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F1F83EA" w14:textId="0D6B2A2A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6714764E" w14:textId="75FDE377" w:rsidR="008459BF" w:rsidRDefault="004A3F48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0.08 (</w:t>
            </w:r>
            <w:r w:rsidR="00F0251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0.27, 129.04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70B876C" w14:textId="50B9C4F8" w:rsidR="008459BF" w:rsidRDefault="00A047D5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0.098</w:t>
            </w:r>
          </w:p>
        </w:tc>
      </w:tr>
      <w:tr w:rsidR="008459BF" w:rsidRPr="0072502C" w14:paraId="7098A9F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4EB6227" w14:textId="26B36BD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35216B67" w14:textId="633D4FDE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E222436" w14:textId="422DE3D8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06C28C9A" w14:textId="24F3741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527A0A6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DE5A0BB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540098" w14:textId="758ABA6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AA7BF2D" w14:textId="661DA83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105E1A23" w14:textId="27F13F3B" w:rsidR="008459BF" w:rsidRDefault="004A3F48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9.45 (</w:t>
            </w:r>
            <w:r w:rsidR="00F0251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0.0, 1.29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51D5CB4" w14:textId="0DF7A017" w:rsidR="008459BF" w:rsidRDefault="00A047D5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0.099</w:t>
            </w:r>
          </w:p>
        </w:tc>
      </w:tr>
      <w:tr w:rsidR="008459BF" w:rsidRPr="0072502C" w14:paraId="5395564E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A12609B" w14:textId="4C3BC1B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6E10FCD6" w14:textId="1ACBBCDF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CC0987A" w14:textId="15197DE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3D2BC79B" w14:textId="6BBB3AB4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2E7EAFE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FD958BB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2DDE98" w14:textId="0DFF8D9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AC12CD5" w14:textId="1FE793B4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0FE1C963" w14:textId="165EBC47" w:rsidR="008459BF" w:rsidRDefault="002A5805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5.92 (</w:t>
            </w:r>
            <w:r w:rsidR="00F0251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0.65, 149.21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3F7A4EB" w14:textId="333C8112" w:rsidR="008459BF" w:rsidRDefault="004A3F48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0.165</w:t>
            </w:r>
          </w:p>
        </w:tc>
      </w:tr>
      <w:tr w:rsidR="008459BF" w:rsidRPr="0072502C" w14:paraId="1725843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F9829AA" w14:textId="2B8330F8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3B834988" w14:textId="121A1C9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6A8BA1A" w14:textId="0EC66E52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2DB5164E" w14:textId="144442A9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3ABAB171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4EC4423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FEC8A9" w14:textId="6D83077E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764BBFC" w14:textId="56C3667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7E8C7C0C" w14:textId="6CFF2BF0" w:rsidR="008459BF" w:rsidRDefault="002A5805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0.09 (</w:t>
            </w:r>
            <w:r w:rsidR="00F0251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9406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.0, 1.18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E7FDFD4" w14:textId="3ACC2D09" w:rsidR="008459BF" w:rsidRDefault="004A3F48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0.124</w:t>
            </w:r>
          </w:p>
        </w:tc>
      </w:tr>
      <w:tr w:rsidR="008459BF" w:rsidRPr="0072502C" w14:paraId="37863A0C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5AACF029" w14:textId="5C34BA9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Vowel /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2D3F1D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/ training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59BF" w:rsidRPr="0072502C" w14:paraId="05F81AB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3FCE1D5" w14:textId="300396DE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57708B35" w14:textId="4A40547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3996080" w14:textId="20F45F2D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71091F06" w14:textId="7EC5A188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6DB8D48C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1B9417BA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5EF937" w14:textId="59F3F8F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58B60C3" w14:textId="7FA22D3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6F0BF201" w14:textId="1E676624" w:rsidR="008459BF" w:rsidRDefault="00746632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4.63 (0.64, </w:t>
            </w:r>
            <w:r w:rsidR="00842D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47.69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84FF00C" w14:textId="6B271B63" w:rsidR="008459BF" w:rsidRDefault="009406FD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0.149</w:t>
            </w:r>
          </w:p>
        </w:tc>
      </w:tr>
      <w:tr w:rsidR="008459BF" w:rsidRPr="0072502C" w14:paraId="3A2B24FF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4609F31" w14:textId="14BF9BD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19C7F2B2" w14:textId="0BAD4D88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6B64C9D" w14:textId="128416E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0BA0FD89" w14:textId="074F1BA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58E3DB13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4AC1248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46399D" w14:textId="706E594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591CED43" w14:textId="5462F03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45C70A24" w14:textId="4F0A7B11" w:rsidR="008459BF" w:rsidRDefault="00746632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 (</w:t>
            </w:r>
            <w:r w:rsidR="00842D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0.01, 1.01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FDCE901" w14:textId="3EFB1378" w:rsidR="008459BF" w:rsidRDefault="009406FD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0.064</w:t>
            </w:r>
          </w:p>
        </w:tc>
      </w:tr>
      <w:tr w:rsidR="008459BF" w:rsidRPr="0072502C" w14:paraId="7E0B077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0973CCD" w14:textId="15C95A4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65044EF3" w14:textId="72A5A96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155AF3E" w14:textId="5861665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10C55999" w14:textId="05E4497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562AC20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38EA2EA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0C938C" w14:textId="2BA08DE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07851F9B" w14:textId="4970660E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191A2433" w14:textId="58B7200C" w:rsidR="008459BF" w:rsidRDefault="00746632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 (</w:t>
            </w:r>
            <w:r w:rsidR="00842D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0.2, 7.41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AEB766C" w14:textId="042D9179" w:rsidR="008459BF" w:rsidRDefault="009406FD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</w:t>
            </w:r>
            <w:r w:rsidR="00175CA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842</w:t>
            </w:r>
          </w:p>
        </w:tc>
      </w:tr>
      <w:tr w:rsidR="008459BF" w:rsidRPr="0072502C" w14:paraId="64CF82B1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AF48BF9" w14:textId="6897FB00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22AA9BE3" w14:textId="7807F515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62B116F" w14:textId="64522A3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230DD5CB" w14:textId="317E6E26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39F09B39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D26DE8E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34B43E" w14:textId="3F29E53B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BF39360" w14:textId="454BE831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5A69B672" w14:textId="7A23C0DD" w:rsidR="008459BF" w:rsidRDefault="00746632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4.35 (</w:t>
            </w:r>
            <w:r w:rsidR="00842D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0.81, 30.66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48914D3" w14:textId="076EF1B6" w:rsidR="008459BF" w:rsidRDefault="00175CA7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0.103</w:t>
            </w:r>
          </w:p>
        </w:tc>
      </w:tr>
      <w:tr w:rsidR="008459BF" w:rsidRPr="0072502C" w14:paraId="00DB869F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BF21195" w14:textId="29852038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00995281" w14:textId="0C177EE3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4FEDC62" w14:textId="7C6B9132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4DF66708" w14:textId="65B3F7DF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459BF" w:rsidRPr="0072502C" w14:paraId="03CE1CC7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350FA09" w14:textId="77777777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951391" w14:textId="45AE16FC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61C9BE2" w14:textId="42B4AA12" w:rsidR="008459BF" w:rsidRDefault="008459BF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529510C1" w14:textId="6F293E62" w:rsidR="008459BF" w:rsidRDefault="00746632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0.56 (</w:t>
            </w:r>
            <w:r w:rsidR="00842D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0.07, 3.5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BB0AC48" w14:textId="052CB685" w:rsidR="008459BF" w:rsidRDefault="00175CA7" w:rsidP="0084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0.551</w:t>
            </w:r>
          </w:p>
        </w:tc>
      </w:tr>
      <w:tr w:rsidR="00B9194D" w:rsidRPr="0072502C" w14:paraId="1B7E09A0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5D26259E" w14:textId="5B05E33F" w:rsidR="00B9194D" w:rsidRPr="00364AF6" w:rsidRDefault="002B6166" w:rsidP="0036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4AF6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Performance of auditory perceptual evaluation</w:t>
            </w:r>
          </w:p>
        </w:tc>
      </w:tr>
      <w:tr w:rsidR="00364AF6" w:rsidRPr="0072502C" w14:paraId="4C439D73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27E30BAC" w14:textId="74935624" w:rsidR="00364AF6" w:rsidRDefault="00364AF6" w:rsidP="0036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6E50BF" w:rsidRPr="0072502C" w14:paraId="6D9D3E96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42951D99" w14:textId="74035D43" w:rsidR="006E50BF" w:rsidRPr="00BB1321" w:rsidRDefault="006E50BF" w:rsidP="00BB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7EDB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categorical ratings</w:t>
            </w:r>
          </w:p>
        </w:tc>
      </w:tr>
      <w:tr w:rsidR="002146DB" w:rsidRPr="0072502C" w14:paraId="7502BE48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CBBA055" w14:textId="39A3E534" w:rsidR="002146DB" w:rsidRPr="00227E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2146DB" w:rsidRPr="0072502C" w14:paraId="2997848A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0673F555" w14:textId="42B65736" w:rsidR="002146DB" w:rsidRPr="00227EDB" w:rsidRDefault="002146DB" w:rsidP="00BB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equal-appearing intervals</w:t>
            </w:r>
          </w:p>
        </w:tc>
      </w:tr>
      <w:tr w:rsidR="002146DB" w:rsidRPr="0072502C" w14:paraId="34B6E1F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8823CC1" w14:textId="19DB23BD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6761B9F6" w14:textId="7A27DDC2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B280A41" w14:textId="6673420D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326701A5" w14:textId="55EB210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146DB" w:rsidRPr="0072502C" w14:paraId="7DDF620A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648EDB0" w14:textId="77777777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D3515A" w14:textId="6EB9E02F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3E4D06D" w14:textId="6BDA67C1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1C1C9A46" w14:textId="0BB2B806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0.92</w:t>
            </w:r>
            <w:r w:rsidR="00C248B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AE0F8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0.06, 23.69</w:t>
            </w:r>
            <w:r w:rsidR="00C248B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0573D82" w14:textId="746E11AA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0.950</w:t>
            </w:r>
          </w:p>
        </w:tc>
      </w:tr>
      <w:tr w:rsidR="002146DB" w:rsidRPr="0072502C" w14:paraId="00BEAFC5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1B9DCA0B" w14:textId="06F6BCB1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0F5CD58D" w14:textId="34CB3A8B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779359F" w14:textId="7391C1D5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41EB739A" w14:textId="385E7D1B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146DB" w:rsidRPr="0072502C" w14:paraId="1B2123F1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E85073D" w14:textId="77777777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73BD99" w14:textId="39C5F25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033D7BF7" w14:textId="79EE545B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68C95CFD" w14:textId="5CEE6C17" w:rsidR="002146DB" w:rsidRDefault="00C248BD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100140D7" w14:textId="7E2C59B4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0.013</w:t>
            </w:r>
          </w:p>
        </w:tc>
      </w:tr>
      <w:tr w:rsidR="002146DB" w:rsidRPr="0072502C" w14:paraId="1BF20C4A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0FBFC50" w14:textId="42B17A2A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5E0B2E13" w14:textId="4727311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DF384C3" w14:textId="45929638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569E8F73" w14:textId="1BF248CE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146DB" w:rsidRPr="0072502C" w14:paraId="7CB8FF4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B20BF7B" w14:textId="77777777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5E9C8A" w14:textId="2399C6E6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2A81F38" w14:textId="5D703640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46C26CF4" w14:textId="73C984D4" w:rsidR="002146DB" w:rsidRDefault="00C248BD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0.73 (</w:t>
            </w:r>
            <w:r w:rsidR="00AE0F8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0.07, 6.11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BDA9CAA" w14:textId="231A30D2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0.773</w:t>
            </w:r>
          </w:p>
        </w:tc>
      </w:tr>
      <w:tr w:rsidR="002146DB" w:rsidRPr="0072502C" w14:paraId="71E17059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F598A05" w14:textId="2DA86903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1910BECE" w14:textId="34DE272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274A846" w14:textId="49906D83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7C194E65" w14:textId="38DFD211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146DB" w:rsidRPr="0072502C" w14:paraId="35A8C1A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F158165" w14:textId="77777777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11B9D5" w14:textId="44C627D6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2E131EC9" w14:textId="00F3102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2E90C8E8" w14:textId="0A9421B1" w:rsidR="002146DB" w:rsidRDefault="00C248BD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0.21 (</w:t>
            </w:r>
            <w:r w:rsidR="00AE0F8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0.01, 1.87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378357D" w14:textId="24630A2B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0.204</w:t>
            </w:r>
          </w:p>
        </w:tc>
      </w:tr>
      <w:tr w:rsidR="002146DB" w:rsidRPr="0072502C" w14:paraId="20B644B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AFB0E90" w14:textId="30D16412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3C6A9157" w14:textId="07BEEEED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F568727" w14:textId="42E0B644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2E62D5F1" w14:textId="7D8A97BC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2146DB" w:rsidRPr="0072502C" w14:paraId="7D82BC72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26FD8FC" w14:textId="77777777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E42319" w14:textId="41BD2E93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62367F9" w14:textId="11B093B9" w:rsidR="002146DB" w:rsidRDefault="002146DB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775898E4" w14:textId="36884B1E" w:rsidR="002146DB" w:rsidRDefault="00C248BD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3.67 (</w:t>
            </w:r>
            <w:r w:rsidR="00AE0F8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0.37, 88.1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CEE5013" w14:textId="2A706CF4" w:rsidR="002146DB" w:rsidRDefault="00D57DCE" w:rsidP="0021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0.313</w:t>
            </w:r>
          </w:p>
        </w:tc>
      </w:tr>
      <w:tr w:rsidR="002146DB" w:rsidRPr="0072502C" w14:paraId="44EA1CE2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6F951240" w14:textId="37789A6C" w:rsidR="002146DB" w:rsidRDefault="002146DB" w:rsidP="00BB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visual analog scales</w:t>
            </w:r>
          </w:p>
        </w:tc>
      </w:tr>
      <w:tr w:rsidR="00AE0F86" w:rsidRPr="0072502C" w14:paraId="1E849028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19B3B71D" w14:textId="627F1363" w:rsidR="00AE0F86" w:rsidRDefault="00AE0F86" w:rsidP="00AE0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AE0F86" w:rsidRPr="0072502C" w14:paraId="43ADA8E1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60A8B827" w14:textId="7D438FA0" w:rsidR="00AE0F86" w:rsidRDefault="00AE0F86" w:rsidP="00BB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direct magnitude estimations</w:t>
            </w:r>
          </w:p>
        </w:tc>
      </w:tr>
      <w:tr w:rsidR="00505961" w:rsidRPr="0072502C" w14:paraId="6B3AAB8C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B7E66CD" w14:textId="01A72DC2" w:rsidR="00505961" w:rsidRDefault="00505961" w:rsidP="005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AE0F86" w:rsidRPr="0072502C" w14:paraId="3E30A91E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5CB59C0E" w14:textId="09524163" w:rsidR="00AE0F86" w:rsidRDefault="00AE0F86" w:rsidP="00BB1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F71AD3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 of paired comparisons</w:t>
            </w:r>
          </w:p>
        </w:tc>
      </w:tr>
      <w:tr w:rsidR="00DE577E" w:rsidRPr="0072502C" w14:paraId="43E10E9D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BBC0533" w14:textId="65F95B9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</w:t>
            </w:r>
            <w:r w:rsidRPr="0049257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ategorical ratings</w:t>
            </w:r>
          </w:p>
        </w:tc>
        <w:tc>
          <w:tcPr>
            <w:tcW w:w="2126" w:type="dxa"/>
            <w:vAlign w:val="center"/>
          </w:tcPr>
          <w:p w14:paraId="47202183" w14:textId="2E608533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6B269F8" w14:textId="47E2C5ED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67DA7C57" w14:textId="0DC2ABB1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577E" w:rsidRPr="0072502C" w14:paraId="2206A785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29A80BA" w14:textId="7777777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4915E5" w14:textId="61CFEB1D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AD9C01E" w14:textId="007BA576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4EAC1524" w14:textId="5D18A972" w:rsidR="00DE577E" w:rsidRDefault="003858B9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0.43 (</w:t>
            </w:r>
            <w:r w:rsidR="007D18A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0.02, 4.61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AB3E28A" w14:textId="389E0994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0.52</w:t>
            </w:r>
          </w:p>
        </w:tc>
      </w:tr>
      <w:tr w:rsidR="00DE577E" w:rsidRPr="0072502C" w14:paraId="44760E3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45D0310" w14:textId="2A3BA306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9520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qual appearing interval</w:t>
            </w:r>
          </w:p>
        </w:tc>
        <w:tc>
          <w:tcPr>
            <w:tcW w:w="2126" w:type="dxa"/>
            <w:vAlign w:val="center"/>
          </w:tcPr>
          <w:p w14:paraId="7F4B2306" w14:textId="22873EE4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08B8F73" w14:textId="39846BF3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</w:tcPr>
          <w:p w14:paraId="0D9C6908" w14:textId="3578F8DB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577E" w:rsidRPr="0072502C" w14:paraId="5F431A4B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52E26CD" w14:textId="7777777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9340B1" w14:textId="282E1452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A25A54F" w14:textId="0ACE5114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</w:tcPr>
          <w:p w14:paraId="4143ADD4" w14:textId="7EB97C58" w:rsidR="00DE577E" w:rsidRDefault="005D307D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5C706798" w14:textId="53A9C7F6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0.464</w:t>
            </w:r>
          </w:p>
        </w:tc>
      </w:tr>
      <w:tr w:rsidR="00DE577E" w:rsidRPr="0072502C" w14:paraId="15BC9132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4A23CBAB" w14:textId="4CE9D7A0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</w:t>
            </w:r>
            <w:r w:rsidRPr="007F530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isual analog scale</w:t>
            </w:r>
          </w:p>
        </w:tc>
        <w:tc>
          <w:tcPr>
            <w:tcW w:w="2126" w:type="dxa"/>
            <w:vAlign w:val="center"/>
          </w:tcPr>
          <w:p w14:paraId="5A494373" w14:textId="2809241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47AD74EF" w14:textId="01BA4633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  <w:gridSpan w:val="2"/>
          </w:tcPr>
          <w:p w14:paraId="169964CC" w14:textId="11B6A0DB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577E" w:rsidRPr="0072502C" w14:paraId="388E4C0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0B953E32" w14:textId="7777777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7FB34A" w14:textId="6223BCB6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90E27BF" w14:textId="100B7614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2F17D2FB" w14:textId="7BD3AB81" w:rsidR="00DE577E" w:rsidRDefault="003858B9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1.27 (</w:t>
            </w:r>
            <w:r w:rsidR="005D30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0.13, 10.56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005C61E" w14:textId="615BD17E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0.82</w:t>
            </w:r>
          </w:p>
        </w:tc>
      </w:tr>
      <w:tr w:rsidR="00DE577E" w:rsidRPr="0072502C" w14:paraId="554F0951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D742067" w14:textId="4201E2AD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</w:t>
            </w:r>
            <w:r w:rsidRPr="00617BA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irect magnitude estimation</w:t>
            </w:r>
          </w:p>
        </w:tc>
        <w:tc>
          <w:tcPr>
            <w:tcW w:w="2126" w:type="dxa"/>
            <w:vAlign w:val="center"/>
          </w:tcPr>
          <w:p w14:paraId="2B0BDE8B" w14:textId="22BD8D39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1654D25" w14:textId="5CDF80C6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  <w:gridSpan w:val="2"/>
          </w:tcPr>
          <w:p w14:paraId="7D698CE4" w14:textId="515D95E9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577E" w:rsidRPr="0072502C" w14:paraId="28389AB2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A596FAF" w14:textId="7777777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1E7FE4" w14:textId="055C0732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11D1636" w14:textId="368CC5C8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23E9DAEE" w14:textId="5541B569" w:rsidR="00DE577E" w:rsidRDefault="003858B9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2.70 (</w:t>
            </w:r>
            <w:r w:rsidR="005D30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0.25, 32.98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D80909C" w14:textId="0AF608EE" w:rsidR="00DE577E" w:rsidRDefault="003858B9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0.395</w:t>
            </w:r>
          </w:p>
        </w:tc>
      </w:tr>
      <w:tr w:rsidR="00DE577E" w:rsidRPr="0072502C" w14:paraId="25BB552D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52A6303" w14:textId="5D61E09C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  <w:r w:rsidRPr="00380FA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aired comparisons</w:t>
            </w:r>
          </w:p>
        </w:tc>
        <w:tc>
          <w:tcPr>
            <w:tcW w:w="2126" w:type="dxa"/>
            <w:vAlign w:val="center"/>
          </w:tcPr>
          <w:p w14:paraId="26254FD8" w14:textId="518C6179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074DE93" w14:textId="1184344E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</w:tcPr>
          <w:p w14:paraId="63894F7D" w14:textId="551DDE9A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DE577E" w:rsidRPr="0072502C" w14:paraId="4F2580B6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0FAD019" w14:textId="77777777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0E55E0" w14:textId="17D7438B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E0169E2" w14:textId="3846EF9B" w:rsidR="00DE577E" w:rsidRDefault="00DE577E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14:paraId="1747F871" w14:textId="69DE3571" w:rsidR="00DE577E" w:rsidRDefault="007D18A6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3F12CBE9" w14:textId="7A8723C2" w:rsidR="00DE577E" w:rsidRDefault="003858B9" w:rsidP="00DE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0.013</w:t>
            </w:r>
          </w:p>
        </w:tc>
      </w:tr>
      <w:tr w:rsidR="008A61BE" w:rsidRPr="0072502C" w14:paraId="3C520CFF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4D4DCA2D" w14:textId="6AF71839" w:rsidR="008A61BE" w:rsidRPr="005E20BC" w:rsidRDefault="007F39DC" w:rsidP="005E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20BC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No scale used</w:t>
            </w:r>
          </w:p>
        </w:tc>
      </w:tr>
      <w:tr w:rsidR="007F39DC" w:rsidRPr="0072502C" w14:paraId="5B397DDC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797366BE" w14:textId="76223918" w:rsidR="007F39DC" w:rsidRDefault="007F39DC" w:rsidP="007F3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FE562B" w:rsidRPr="0072502C" w14:paraId="40ABCF38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05524849" w14:textId="11173300" w:rsidR="00FE562B" w:rsidRDefault="00FE562B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Spontaneous speech task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used</w:t>
            </w:r>
          </w:p>
        </w:tc>
      </w:tr>
      <w:tr w:rsidR="00966D37" w:rsidRPr="0072502C" w14:paraId="739B7147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28C6F46B" w14:textId="3F53AE57" w:rsidR="00966D37" w:rsidRDefault="00966D3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966D37" w:rsidRPr="0072502C" w14:paraId="77F4F04D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14D985F6" w14:textId="6EFBAABC" w:rsidR="00966D37" w:rsidRDefault="00966D3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Paragraph reading task </w:t>
            </w:r>
            <w:r w:rsidR="0025327F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used</w:t>
            </w:r>
          </w:p>
        </w:tc>
      </w:tr>
      <w:tr w:rsidR="00830E27" w:rsidRPr="0072502C" w14:paraId="15478AC4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84CD8DB" w14:textId="38A8F5B4" w:rsidR="00830E27" w:rsidRDefault="00830E2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Spontaneous speech</w:t>
            </w:r>
          </w:p>
        </w:tc>
        <w:tc>
          <w:tcPr>
            <w:tcW w:w="2126" w:type="dxa"/>
            <w:vAlign w:val="center"/>
          </w:tcPr>
          <w:p w14:paraId="2728085A" w14:textId="7062844B" w:rsidR="00830E27" w:rsidRDefault="00830E2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45D5206A" w14:textId="70377464" w:rsidR="00830E27" w:rsidRDefault="00BA0DDA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</w:tcPr>
          <w:p w14:paraId="44128365" w14:textId="7F76267A" w:rsidR="00830E27" w:rsidRDefault="00BA0DDA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30E27" w:rsidRPr="0072502C" w14:paraId="323C985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EF5002D" w14:textId="3A01AA19" w:rsidR="00830E27" w:rsidRDefault="00830E2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148F59" w14:textId="58ED4494" w:rsidR="00830E27" w:rsidRDefault="00830E2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7CC0A5F" w14:textId="1E305524" w:rsidR="00830E27" w:rsidRDefault="00BA0DDA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29B6AB77" w14:textId="30A1E23F" w:rsidR="00830E27" w:rsidRDefault="004225A1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2.35 (0.4, 15.7)</w:t>
            </w:r>
          </w:p>
        </w:tc>
        <w:tc>
          <w:tcPr>
            <w:tcW w:w="851" w:type="dxa"/>
          </w:tcPr>
          <w:p w14:paraId="5FDCBC9C" w14:textId="4FDAA55C" w:rsidR="00830E27" w:rsidRDefault="00830E27" w:rsidP="009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0.349</w:t>
            </w:r>
          </w:p>
        </w:tc>
      </w:tr>
      <w:tr w:rsidR="00830E27" w:rsidRPr="0072502C" w14:paraId="6E606746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11FCA079" w14:textId="1260C970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Sentence reading</w:t>
            </w:r>
          </w:p>
        </w:tc>
        <w:tc>
          <w:tcPr>
            <w:tcW w:w="2126" w:type="dxa"/>
            <w:vAlign w:val="center"/>
          </w:tcPr>
          <w:p w14:paraId="23A4EFBE" w14:textId="748914CC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98DFED4" w14:textId="549BF4A5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gridSpan w:val="2"/>
          </w:tcPr>
          <w:p w14:paraId="6BF9EF5B" w14:textId="3FEC1C6D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30E27" w:rsidRPr="0072502C" w14:paraId="00D5AEE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338CD7B4" w14:textId="77777777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3BD2EB" w14:textId="49EFBCC3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3B175E3F" w14:textId="3107B401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14:paraId="0A876304" w14:textId="472283A2" w:rsidR="00830E27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3.07 (0.53, 20.56)</w:t>
            </w:r>
          </w:p>
        </w:tc>
        <w:tc>
          <w:tcPr>
            <w:tcW w:w="851" w:type="dxa"/>
          </w:tcPr>
          <w:p w14:paraId="06EE58EA" w14:textId="450F2061" w:rsidR="00830E27" w:rsidRDefault="00A6595B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0.218</w:t>
            </w:r>
          </w:p>
        </w:tc>
      </w:tr>
      <w:tr w:rsidR="00830E27" w:rsidRPr="0072502C" w14:paraId="6DB77AC7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5609654" w14:textId="48061930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Paragraph reading</w:t>
            </w:r>
          </w:p>
        </w:tc>
        <w:tc>
          <w:tcPr>
            <w:tcW w:w="2126" w:type="dxa"/>
            <w:vAlign w:val="center"/>
          </w:tcPr>
          <w:p w14:paraId="6573D999" w14:textId="0298025C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86FAE8E" w14:textId="7473DE1E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0B163337" w14:textId="600B6420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30E27" w:rsidRPr="0072502C" w14:paraId="7A87D80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4FEE0C5" w14:textId="77777777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01BA03" w14:textId="1C9F3B3F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A49D3C4" w14:textId="28FD680C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0D4DD568" w14:textId="00B63234" w:rsidR="00830E27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2.86 (</w:t>
            </w:r>
            <w:r w:rsidR="0025327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0.58, 15.54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E00AA07" w14:textId="0F173492" w:rsidR="00830E27" w:rsidRDefault="00A6595B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0.199</w:t>
            </w:r>
          </w:p>
        </w:tc>
      </w:tr>
      <w:tr w:rsidR="00830E27" w:rsidRPr="0072502C" w14:paraId="4ED74330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8AD431E" w14:textId="0897D8C2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Sustained vowels</w:t>
            </w:r>
          </w:p>
        </w:tc>
        <w:tc>
          <w:tcPr>
            <w:tcW w:w="2126" w:type="dxa"/>
            <w:vAlign w:val="center"/>
          </w:tcPr>
          <w:p w14:paraId="19F49152" w14:textId="135144DB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677ABD6" w14:textId="007FEEC7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</w:tcPr>
          <w:p w14:paraId="7B001FF7" w14:textId="300D1A5C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30E27" w:rsidRPr="0072502C" w14:paraId="1E971803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1FB462B2" w14:textId="77777777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3B18C9" w14:textId="2FCB47CC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0432B3DC" w14:textId="22004C68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</w:tcPr>
          <w:p w14:paraId="282AB46C" w14:textId="5EEB141A" w:rsidR="00830E27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1.65 (</w:t>
            </w:r>
            <w:r w:rsidR="0025327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0.04, 66.99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958613D" w14:textId="42BFCB76" w:rsidR="00830E27" w:rsidRDefault="00A6595B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0.771</w:t>
            </w:r>
          </w:p>
        </w:tc>
      </w:tr>
      <w:tr w:rsidR="00830E27" w:rsidRPr="0072502C" w14:paraId="14A7D5E4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0CD0A38" w14:textId="24EB4C30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Singing</w:t>
            </w:r>
          </w:p>
        </w:tc>
        <w:tc>
          <w:tcPr>
            <w:tcW w:w="2126" w:type="dxa"/>
            <w:vAlign w:val="center"/>
          </w:tcPr>
          <w:p w14:paraId="550DAC1B" w14:textId="2AA8CEE0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089076A2" w14:textId="42BEABA8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  <w:gridSpan w:val="2"/>
          </w:tcPr>
          <w:p w14:paraId="5EDE63CF" w14:textId="01B90322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830E27" w:rsidRPr="0072502C" w14:paraId="10DE662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ED0A4EC" w14:textId="77777777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53CD86" w14:textId="29153022" w:rsidR="00830E27" w:rsidRDefault="00830E2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B0054B6" w14:textId="31ADCFD0" w:rsidR="00830E27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14:paraId="06BEAB74" w14:textId="4478DE0B" w:rsidR="00830E27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0.65</w:t>
            </w:r>
            <w:r w:rsidR="0025327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(0.09, 4.13)</w:t>
            </w:r>
          </w:p>
        </w:tc>
        <w:tc>
          <w:tcPr>
            <w:tcW w:w="851" w:type="dxa"/>
          </w:tcPr>
          <w:p w14:paraId="5BC432D1" w14:textId="2B6BE1D6" w:rsidR="00830E27" w:rsidRDefault="00A6595B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0.653</w:t>
            </w:r>
          </w:p>
        </w:tc>
      </w:tr>
      <w:tr w:rsidR="004D0681" w:rsidRPr="0072502C" w14:paraId="4D588ECD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7ACA2AE9" w14:textId="7E39CE62" w:rsidR="004D0681" w:rsidRDefault="004D068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Synthesized voices</w:t>
            </w:r>
          </w:p>
        </w:tc>
        <w:tc>
          <w:tcPr>
            <w:tcW w:w="2126" w:type="dxa"/>
            <w:vAlign w:val="center"/>
          </w:tcPr>
          <w:p w14:paraId="38DD26B4" w14:textId="0C3C8FAF" w:rsidR="004D0681" w:rsidRDefault="004D068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17229D30" w14:textId="055FD1E9" w:rsidR="004D0681" w:rsidRDefault="007E713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  <w:gridSpan w:val="2"/>
          </w:tcPr>
          <w:p w14:paraId="40385D1A" w14:textId="31B9DC4F" w:rsidR="004D0681" w:rsidRDefault="00BA0DDA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4D0681" w:rsidRPr="0072502C" w14:paraId="775EF5C8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BC75024" w14:textId="77777777" w:rsidR="004D0681" w:rsidRDefault="004D068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5A6CD1" w14:textId="0923FE94" w:rsidR="004D0681" w:rsidRDefault="004D068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00D4B72" w14:textId="48049DC7" w:rsidR="004D0681" w:rsidRDefault="007E7137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69140CC2" w14:textId="05A19857" w:rsidR="004D0681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413A5F18" w14:textId="3ACC821A" w:rsidR="004D0681" w:rsidRDefault="004225A1" w:rsidP="0085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0.995</w:t>
            </w:r>
          </w:p>
        </w:tc>
      </w:tr>
      <w:tr w:rsidR="0025327F" w:rsidRPr="0072502C" w14:paraId="1CFFC599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05D6D03F" w14:textId="18A2DD35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Sustained vowels task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used</w:t>
            </w:r>
          </w:p>
        </w:tc>
      </w:tr>
      <w:tr w:rsidR="0025327F" w:rsidRPr="0072502C" w14:paraId="1080935F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1D819D69" w14:textId="3B52FD35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  <w:tr w:rsidR="0025327F" w:rsidRPr="0072502C" w14:paraId="41325C04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53035074" w14:textId="1F777242" w:rsidR="0025327F" w:rsidRP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27F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Singing task used</w:t>
            </w:r>
          </w:p>
        </w:tc>
      </w:tr>
      <w:tr w:rsidR="0025327F" w:rsidRPr="0072502C" w14:paraId="3ACCCCB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37968397" w14:textId="4E510BB2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Spontaneous speech</w:t>
            </w:r>
          </w:p>
        </w:tc>
        <w:tc>
          <w:tcPr>
            <w:tcW w:w="2126" w:type="dxa"/>
            <w:vAlign w:val="center"/>
          </w:tcPr>
          <w:p w14:paraId="24431106" w14:textId="5E1CAB30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3BF0CC80" w14:textId="0CE0288F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</w:tcPr>
          <w:p w14:paraId="4156D241" w14:textId="177DE974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</w:t>
            </w:r>
            <w:r w:rsidR="00652FC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ence</w:t>
            </w:r>
          </w:p>
        </w:tc>
      </w:tr>
      <w:tr w:rsidR="0025327F" w:rsidRPr="0072502C" w14:paraId="471BB910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5B63A7A0" w14:textId="77777777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228290" w14:textId="0E80A8D4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5BF79531" w14:textId="78D98D4D" w:rsidR="0025327F" w:rsidRDefault="0025327F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4423728F" w14:textId="51B97BC9" w:rsidR="0025327F" w:rsidRDefault="009A6033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0.53 (0.05, 5.25)</w:t>
            </w:r>
          </w:p>
        </w:tc>
        <w:tc>
          <w:tcPr>
            <w:tcW w:w="851" w:type="dxa"/>
          </w:tcPr>
          <w:p w14:paraId="1EEEB829" w14:textId="4A3A53E0" w:rsidR="0025327F" w:rsidRDefault="00652FC4" w:rsidP="0025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0.566</w:t>
            </w:r>
          </w:p>
        </w:tc>
      </w:tr>
      <w:tr w:rsidR="00652FC4" w:rsidRPr="0072502C" w14:paraId="1D842D48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B57C45B" w14:textId="163A8056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Sentence reading</w:t>
            </w:r>
          </w:p>
        </w:tc>
        <w:tc>
          <w:tcPr>
            <w:tcW w:w="2126" w:type="dxa"/>
            <w:vAlign w:val="center"/>
          </w:tcPr>
          <w:p w14:paraId="5114C79A" w14:textId="4D0EBD55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253A320B" w14:textId="4982312E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  <w:gridSpan w:val="2"/>
          </w:tcPr>
          <w:p w14:paraId="12AD4D89" w14:textId="1BC99A44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652FC4" w:rsidRPr="0072502C" w14:paraId="282465A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475C3B32" w14:textId="7777777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57B7CB" w14:textId="22A5A09B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1832BD4B" w14:textId="470F2D8E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14:paraId="6D9491DA" w14:textId="77B205AB" w:rsidR="00652FC4" w:rsidRDefault="009A6033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4.1 (0.44, 47.73)</w:t>
            </w:r>
          </w:p>
        </w:tc>
        <w:tc>
          <w:tcPr>
            <w:tcW w:w="851" w:type="dxa"/>
          </w:tcPr>
          <w:p w14:paraId="77AC4D74" w14:textId="3F81A13E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0.222</w:t>
            </w:r>
          </w:p>
        </w:tc>
      </w:tr>
      <w:tr w:rsidR="00652FC4" w:rsidRPr="0072502C" w14:paraId="5C9E7D5B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0BF0F623" w14:textId="5D5A2075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Paragraph reading</w:t>
            </w:r>
          </w:p>
        </w:tc>
        <w:tc>
          <w:tcPr>
            <w:tcW w:w="2126" w:type="dxa"/>
            <w:vAlign w:val="center"/>
          </w:tcPr>
          <w:p w14:paraId="361F46C0" w14:textId="2C5372DC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68EA09C4" w14:textId="186A2656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  <w:gridSpan w:val="2"/>
          </w:tcPr>
          <w:p w14:paraId="20439B03" w14:textId="6FEF04F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652FC4" w:rsidRPr="0072502C" w14:paraId="120FF04D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719FD766" w14:textId="7777777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174F34" w14:textId="3B4D5E80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5464E24" w14:textId="222F2340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35308329" w14:textId="4E391F69" w:rsidR="00652FC4" w:rsidRDefault="009A6033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0.22 (0.02, 1.54)</w:t>
            </w:r>
          </w:p>
        </w:tc>
        <w:tc>
          <w:tcPr>
            <w:tcW w:w="851" w:type="dxa"/>
          </w:tcPr>
          <w:p w14:paraId="21248BB2" w14:textId="7580C120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0.158</w:t>
            </w:r>
          </w:p>
        </w:tc>
      </w:tr>
      <w:tr w:rsidR="00652FC4" w:rsidRPr="0072502C" w14:paraId="64F23CE3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671A9A5F" w14:textId="659C11B4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Sustained vowels</w:t>
            </w:r>
          </w:p>
        </w:tc>
        <w:tc>
          <w:tcPr>
            <w:tcW w:w="2126" w:type="dxa"/>
            <w:vAlign w:val="center"/>
          </w:tcPr>
          <w:p w14:paraId="02A115D8" w14:textId="0568246C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78CF9F16" w14:textId="0749F25E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</w:tcPr>
          <w:p w14:paraId="1DAF30DC" w14:textId="33A1C934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652FC4" w:rsidRPr="0072502C" w14:paraId="6D63E8B7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7A21877" w14:textId="7777777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9183C4" w14:textId="3AE3BD4A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7978DDAD" w14:textId="4DE1A21D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</w:tcPr>
          <w:p w14:paraId="2CDD3022" w14:textId="04FD826F" w:rsidR="00652FC4" w:rsidRDefault="009A6033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0.11 (0, 3.73)</w:t>
            </w:r>
          </w:p>
        </w:tc>
        <w:tc>
          <w:tcPr>
            <w:tcW w:w="851" w:type="dxa"/>
          </w:tcPr>
          <w:p w14:paraId="3C8C4C9D" w14:textId="4677990B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0.181</w:t>
            </w:r>
          </w:p>
        </w:tc>
      </w:tr>
      <w:tr w:rsidR="00652FC4" w:rsidRPr="0072502C" w14:paraId="4010405E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52A4BA4B" w14:textId="2F600121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Singing</w:t>
            </w:r>
          </w:p>
        </w:tc>
        <w:tc>
          <w:tcPr>
            <w:tcW w:w="2126" w:type="dxa"/>
            <w:vAlign w:val="center"/>
          </w:tcPr>
          <w:p w14:paraId="148BB2FB" w14:textId="64151164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4E5DF198" w14:textId="174927E3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  <w:gridSpan w:val="2"/>
          </w:tcPr>
          <w:p w14:paraId="717C13CB" w14:textId="1754569F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652FC4" w:rsidRPr="0072502C" w14:paraId="1EB6717F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2AA846CF" w14:textId="7777777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B12DB9" w14:textId="6C8BDAEC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6C33C05C" w14:textId="4C5A770F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14:paraId="1867856E" w14:textId="6183A200" w:rsidR="00652FC4" w:rsidRDefault="009A6033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4.74 (0.7, 39.55)</w:t>
            </w:r>
          </w:p>
        </w:tc>
        <w:tc>
          <w:tcPr>
            <w:tcW w:w="851" w:type="dxa"/>
          </w:tcPr>
          <w:p w14:paraId="5676981D" w14:textId="1281DA3C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0.121</w:t>
            </w:r>
          </w:p>
        </w:tc>
      </w:tr>
      <w:tr w:rsidR="00652FC4" w:rsidRPr="0072502C" w14:paraId="12369E6A" w14:textId="77777777" w:rsidTr="002E7773">
        <w:trPr>
          <w:trHeight w:val="227"/>
        </w:trPr>
        <w:tc>
          <w:tcPr>
            <w:tcW w:w="2547" w:type="dxa"/>
            <w:vMerge w:val="restart"/>
            <w:vAlign w:val="center"/>
          </w:tcPr>
          <w:p w14:paraId="231D496A" w14:textId="1118278F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Synthesized voices</w:t>
            </w:r>
          </w:p>
        </w:tc>
        <w:tc>
          <w:tcPr>
            <w:tcW w:w="2126" w:type="dxa"/>
            <w:vAlign w:val="center"/>
          </w:tcPr>
          <w:p w14:paraId="3596203B" w14:textId="459666DF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B5F3E2A" w14:textId="35F54C7C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  <w:gridSpan w:val="2"/>
          </w:tcPr>
          <w:p w14:paraId="1BC290B8" w14:textId="585BB15F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652FC4" w:rsidRPr="0072502C" w14:paraId="48F39502" w14:textId="77777777" w:rsidTr="002E7773">
        <w:trPr>
          <w:trHeight w:val="227"/>
        </w:trPr>
        <w:tc>
          <w:tcPr>
            <w:tcW w:w="2547" w:type="dxa"/>
            <w:vMerge/>
            <w:vAlign w:val="center"/>
          </w:tcPr>
          <w:p w14:paraId="60EDE4A0" w14:textId="77777777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68C6C3" w14:textId="1E83F1DD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18" w:type="dxa"/>
          </w:tcPr>
          <w:p w14:paraId="4B9DEB40" w14:textId="46E26355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0456C9E0" w14:textId="5493CABE" w:rsidR="00652FC4" w:rsidRDefault="009A6033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1" w:type="dxa"/>
          </w:tcPr>
          <w:p w14:paraId="108B3EC4" w14:textId="50348E73" w:rsidR="00652FC4" w:rsidRDefault="00652FC4" w:rsidP="0065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0.994</w:t>
            </w:r>
          </w:p>
        </w:tc>
      </w:tr>
      <w:tr w:rsidR="009A6033" w:rsidRPr="0072502C" w14:paraId="0C03FF7C" w14:textId="77777777" w:rsidTr="002E7773">
        <w:trPr>
          <w:trHeight w:val="227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414B979B" w14:textId="00D7096E" w:rsidR="009A6033" w:rsidRDefault="009A6033" w:rsidP="009A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9022A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Sentence reading task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used</w:t>
            </w:r>
          </w:p>
        </w:tc>
      </w:tr>
      <w:tr w:rsidR="009A6033" w:rsidRPr="0072502C" w14:paraId="099E69D6" w14:textId="77777777" w:rsidTr="002E7773">
        <w:trPr>
          <w:trHeight w:val="227"/>
        </w:trPr>
        <w:tc>
          <w:tcPr>
            <w:tcW w:w="8784" w:type="dxa"/>
            <w:gridSpan w:val="5"/>
            <w:vAlign w:val="center"/>
          </w:tcPr>
          <w:p w14:paraId="65625D33" w14:textId="1D64E6A2" w:rsidR="009A6033" w:rsidRDefault="009A6033" w:rsidP="009A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44A8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model does not fit properly due to the number of responses in each category.</w:t>
            </w:r>
          </w:p>
        </w:tc>
      </w:tr>
    </w:tbl>
    <w:p w14:paraId="13D1F0C0" w14:textId="77777777" w:rsidR="00132F47" w:rsidRDefault="00132F47" w:rsidP="00234DE0"/>
    <w:sectPr w:rsidR="00132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88"/>
    <w:rsid w:val="000070A7"/>
    <w:rsid w:val="000242C4"/>
    <w:rsid w:val="00037AB7"/>
    <w:rsid w:val="00044CC7"/>
    <w:rsid w:val="0004609D"/>
    <w:rsid w:val="000A3354"/>
    <w:rsid w:val="000B4501"/>
    <w:rsid w:val="00132F47"/>
    <w:rsid w:val="00173797"/>
    <w:rsid w:val="00175CA7"/>
    <w:rsid w:val="001D2E16"/>
    <w:rsid w:val="001D39B8"/>
    <w:rsid w:val="001E5BE3"/>
    <w:rsid w:val="001F6EAD"/>
    <w:rsid w:val="002146DB"/>
    <w:rsid w:val="0021605D"/>
    <w:rsid w:val="00227EDB"/>
    <w:rsid w:val="0023340F"/>
    <w:rsid w:val="00234DE0"/>
    <w:rsid w:val="0025327F"/>
    <w:rsid w:val="002620B1"/>
    <w:rsid w:val="0026585A"/>
    <w:rsid w:val="00272B21"/>
    <w:rsid w:val="00285054"/>
    <w:rsid w:val="002A5805"/>
    <w:rsid w:val="002B6166"/>
    <w:rsid w:val="002D3F1D"/>
    <w:rsid w:val="002D75EB"/>
    <w:rsid w:val="002E7773"/>
    <w:rsid w:val="003123EE"/>
    <w:rsid w:val="00316D48"/>
    <w:rsid w:val="00364AF6"/>
    <w:rsid w:val="00380FA3"/>
    <w:rsid w:val="0038503F"/>
    <w:rsid w:val="003858B9"/>
    <w:rsid w:val="003C7B59"/>
    <w:rsid w:val="003E15C1"/>
    <w:rsid w:val="003F41D5"/>
    <w:rsid w:val="0040031A"/>
    <w:rsid w:val="004120F5"/>
    <w:rsid w:val="00415A85"/>
    <w:rsid w:val="004225A1"/>
    <w:rsid w:val="00423037"/>
    <w:rsid w:val="004317C4"/>
    <w:rsid w:val="00484093"/>
    <w:rsid w:val="0049257E"/>
    <w:rsid w:val="004A3F48"/>
    <w:rsid w:val="004C0489"/>
    <w:rsid w:val="004D0681"/>
    <w:rsid w:val="00505961"/>
    <w:rsid w:val="005358F9"/>
    <w:rsid w:val="00556A4E"/>
    <w:rsid w:val="005746EF"/>
    <w:rsid w:val="005828D7"/>
    <w:rsid w:val="005946F3"/>
    <w:rsid w:val="005A7392"/>
    <w:rsid w:val="005B39C3"/>
    <w:rsid w:val="005B628E"/>
    <w:rsid w:val="005D307D"/>
    <w:rsid w:val="005E20BC"/>
    <w:rsid w:val="00601F55"/>
    <w:rsid w:val="00617BA9"/>
    <w:rsid w:val="006430F9"/>
    <w:rsid w:val="00652FC4"/>
    <w:rsid w:val="00674C05"/>
    <w:rsid w:val="00683FAB"/>
    <w:rsid w:val="006C7550"/>
    <w:rsid w:val="006D673C"/>
    <w:rsid w:val="006E50BF"/>
    <w:rsid w:val="007340F5"/>
    <w:rsid w:val="00746632"/>
    <w:rsid w:val="00751F7A"/>
    <w:rsid w:val="00776F54"/>
    <w:rsid w:val="0077766F"/>
    <w:rsid w:val="00783DAC"/>
    <w:rsid w:val="007B6181"/>
    <w:rsid w:val="007D0A0E"/>
    <w:rsid w:val="007D18A6"/>
    <w:rsid w:val="007D3FDF"/>
    <w:rsid w:val="007E7137"/>
    <w:rsid w:val="007E784E"/>
    <w:rsid w:val="007F39DC"/>
    <w:rsid w:val="007F46DD"/>
    <w:rsid w:val="007F530F"/>
    <w:rsid w:val="00800155"/>
    <w:rsid w:val="00817187"/>
    <w:rsid w:val="00830E27"/>
    <w:rsid w:val="00842DF8"/>
    <w:rsid w:val="008459BF"/>
    <w:rsid w:val="00850F25"/>
    <w:rsid w:val="008551FC"/>
    <w:rsid w:val="008A61BE"/>
    <w:rsid w:val="008E184B"/>
    <w:rsid w:val="008F71AA"/>
    <w:rsid w:val="0091635B"/>
    <w:rsid w:val="00927923"/>
    <w:rsid w:val="009354E7"/>
    <w:rsid w:val="009406FD"/>
    <w:rsid w:val="00952008"/>
    <w:rsid w:val="00965608"/>
    <w:rsid w:val="00966D37"/>
    <w:rsid w:val="009A6033"/>
    <w:rsid w:val="009B5A8E"/>
    <w:rsid w:val="009C42EA"/>
    <w:rsid w:val="00A047D5"/>
    <w:rsid w:val="00A16615"/>
    <w:rsid w:val="00A311BF"/>
    <w:rsid w:val="00A3233A"/>
    <w:rsid w:val="00A6595B"/>
    <w:rsid w:val="00A8706F"/>
    <w:rsid w:val="00A9022A"/>
    <w:rsid w:val="00AE0F86"/>
    <w:rsid w:val="00B044E5"/>
    <w:rsid w:val="00B22875"/>
    <w:rsid w:val="00B23614"/>
    <w:rsid w:val="00B476A0"/>
    <w:rsid w:val="00B51A86"/>
    <w:rsid w:val="00B6297C"/>
    <w:rsid w:val="00B91571"/>
    <w:rsid w:val="00B9194D"/>
    <w:rsid w:val="00BA0CB2"/>
    <w:rsid w:val="00BA0DDA"/>
    <w:rsid w:val="00BB1321"/>
    <w:rsid w:val="00BD0600"/>
    <w:rsid w:val="00BE33B5"/>
    <w:rsid w:val="00C022C3"/>
    <w:rsid w:val="00C029EC"/>
    <w:rsid w:val="00C15D5F"/>
    <w:rsid w:val="00C15E6D"/>
    <w:rsid w:val="00C22DE7"/>
    <w:rsid w:val="00C248BD"/>
    <w:rsid w:val="00C44A81"/>
    <w:rsid w:val="00CB28D6"/>
    <w:rsid w:val="00CC658F"/>
    <w:rsid w:val="00CF7988"/>
    <w:rsid w:val="00D01E33"/>
    <w:rsid w:val="00D17CE1"/>
    <w:rsid w:val="00D36384"/>
    <w:rsid w:val="00D4040D"/>
    <w:rsid w:val="00D57DCE"/>
    <w:rsid w:val="00DB0487"/>
    <w:rsid w:val="00DE577E"/>
    <w:rsid w:val="00E00019"/>
    <w:rsid w:val="00E0552C"/>
    <w:rsid w:val="00E21890"/>
    <w:rsid w:val="00E73D3C"/>
    <w:rsid w:val="00ED2C8F"/>
    <w:rsid w:val="00F02519"/>
    <w:rsid w:val="00F125D9"/>
    <w:rsid w:val="00F353DA"/>
    <w:rsid w:val="00F36F34"/>
    <w:rsid w:val="00F41868"/>
    <w:rsid w:val="00F609A1"/>
    <w:rsid w:val="00F71AD3"/>
    <w:rsid w:val="00FE562B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94DC"/>
  <w15:chartTrackingRefBased/>
  <w15:docId w15:val="{E25C186D-483D-4AA4-99A6-323E7E17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54"/>
    <w:rPr>
      <w:rFonts w:ascii="Calibri" w:eastAsia="Calibri" w:hAnsi="Calibri" w:cs="Calibri"/>
      <w:kern w:val="0"/>
      <w:lang w:val="en-US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2B85AC1660445BC4BD7E8FF2EABEB" ma:contentTypeVersion="16" ma:contentTypeDescription="Create a new document." ma:contentTypeScope="" ma:versionID="e92afc712bd59a11528e81253f49d3ab">
  <xsd:schema xmlns:xsd="http://www.w3.org/2001/XMLSchema" xmlns:xs="http://www.w3.org/2001/XMLSchema" xmlns:p="http://schemas.microsoft.com/office/2006/metadata/properties" xmlns:ns3="a860fe62-601e-4633-a6d5-4d6854baab50" xmlns:ns4="bcf2cd67-c5a8-48f0-8f27-46f8028fff1b" targetNamespace="http://schemas.microsoft.com/office/2006/metadata/properties" ma:root="true" ma:fieldsID="860d89b28a9f0dc7d73c5fa02eff1ed8" ns3:_="" ns4:_="">
    <xsd:import namespace="a860fe62-601e-4633-a6d5-4d6854baab50"/>
    <xsd:import namespace="bcf2cd67-c5a8-48f0-8f27-46f8028fff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fe62-601e-4633-a6d5-4d6854baa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cd67-c5a8-48f0-8f27-46f8028f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60fe62-601e-4633-a6d5-4d6854baab50" xsi:nil="true"/>
  </documentManagement>
</p:properties>
</file>

<file path=customXml/itemProps1.xml><?xml version="1.0" encoding="utf-8"?>
<ds:datastoreItem xmlns:ds="http://schemas.openxmlformats.org/officeDocument/2006/customXml" ds:itemID="{F80B4A89-29DA-411A-9BCA-34CCEF9B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fe62-601e-4633-a6d5-4d6854baab50"/>
    <ds:schemaRef ds:uri="bcf2cd67-c5a8-48f0-8f27-46f8028ff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CEE8B-5538-4D43-9923-705860CF4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AD661-B72F-4104-A890-9E7F2C9AC34A}">
  <ds:schemaRefs>
    <ds:schemaRef ds:uri="http://schemas.microsoft.com/office/2006/metadata/properties"/>
    <ds:schemaRef ds:uri="http://schemas.microsoft.com/office/infopath/2007/PartnerControls"/>
    <ds:schemaRef ds:uri="a860fe62-601e-4633-a6d5-4d6854baa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Delprado Aguirre</dc:creator>
  <cp:keywords/>
  <dc:description/>
  <cp:lastModifiedBy>Fraidy Alonso Alzate Pamplona</cp:lastModifiedBy>
  <cp:revision>153</cp:revision>
  <dcterms:created xsi:type="dcterms:W3CDTF">2023-10-19T16:10:00Z</dcterms:created>
  <dcterms:modified xsi:type="dcterms:W3CDTF">2023-11-14T23:38:00Z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0x0101008172B85AC1660445BC4BD7E8FF2EABEB</vt:lpwstr>
  </property>
</Properties>
</file>